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AB3F" w14:textId="77777777" w:rsidR="00141CDC" w:rsidRPr="00CA148D" w:rsidRDefault="00141CDC" w:rsidP="00141CDC">
      <w:pPr>
        <w:jc w:val="right"/>
        <w:rPr>
          <w:color w:val="000000"/>
          <w:sz w:val="20"/>
          <w:szCs w:val="20"/>
        </w:rPr>
      </w:pPr>
      <w:r w:rsidRPr="00CA148D">
        <w:rPr>
          <w:color w:val="000000"/>
          <w:sz w:val="20"/>
          <w:szCs w:val="20"/>
        </w:rPr>
        <w:t>Приложение № 1</w:t>
      </w:r>
    </w:p>
    <w:p w14:paraId="65A64BC1" w14:textId="77777777" w:rsidR="00141CDC" w:rsidRPr="0031024A" w:rsidRDefault="00141CDC" w:rsidP="00141CDC">
      <w:pPr>
        <w:pStyle w:val="ConsPlusNormal"/>
        <w:ind w:left="5245" w:right="-1"/>
        <w:jc w:val="right"/>
        <w:rPr>
          <w:color w:val="000000"/>
        </w:rPr>
      </w:pPr>
      <w:r w:rsidRPr="0031024A">
        <w:rPr>
          <w:rFonts w:ascii="Times New Roman" w:hAnsi="Times New Roman" w:cs="Times New Roman"/>
          <w:color w:val="000000"/>
        </w:rPr>
        <w:t>к Постановлению</w:t>
      </w:r>
    </w:p>
    <w:p w14:paraId="37B509F9" w14:textId="77777777" w:rsidR="00141CDC" w:rsidRPr="0031024A" w:rsidRDefault="00141CDC" w:rsidP="00141CDC">
      <w:pPr>
        <w:pStyle w:val="ConsPlusNormal"/>
        <w:ind w:left="5245" w:right="-1"/>
        <w:jc w:val="right"/>
        <w:rPr>
          <w:color w:val="000000"/>
        </w:rPr>
      </w:pPr>
      <w:r w:rsidRPr="0031024A">
        <w:rPr>
          <w:rFonts w:ascii="Times New Roman" w:hAnsi="Times New Roman" w:cs="Times New Roman"/>
          <w:color w:val="000000"/>
        </w:rPr>
        <w:t>Администрации города Обнинска</w:t>
      </w:r>
    </w:p>
    <w:p w14:paraId="374C6DA6" w14:textId="77777777" w:rsidR="00141CDC" w:rsidRPr="0031024A" w:rsidRDefault="00141CDC" w:rsidP="00141CDC">
      <w:pPr>
        <w:ind w:right="-1" w:firstLine="851"/>
        <w:jc w:val="right"/>
        <w:rPr>
          <w:color w:val="000000"/>
        </w:rPr>
      </w:pPr>
      <w:r w:rsidRPr="0031024A">
        <w:rPr>
          <w:color w:val="000000"/>
          <w:sz w:val="20"/>
          <w:szCs w:val="20"/>
        </w:rPr>
        <w:t xml:space="preserve">от  </w:t>
      </w:r>
      <w:r w:rsidRPr="00504C47">
        <w:rPr>
          <w:color w:val="000000"/>
          <w:sz w:val="20"/>
          <w:szCs w:val="20"/>
          <w:u w:val="single"/>
        </w:rPr>
        <w:t>12.07.2024</w:t>
      </w:r>
      <w:r w:rsidRPr="0031024A">
        <w:rPr>
          <w:color w:val="000000"/>
          <w:sz w:val="20"/>
          <w:szCs w:val="20"/>
        </w:rPr>
        <w:t xml:space="preserve">  № </w:t>
      </w:r>
      <w:r w:rsidRPr="00504C47">
        <w:rPr>
          <w:color w:val="000000"/>
          <w:sz w:val="20"/>
          <w:szCs w:val="20"/>
          <w:u w:val="single"/>
        </w:rPr>
        <w:t>2003-п</w:t>
      </w:r>
      <w:r w:rsidRPr="0031024A">
        <w:rPr>
          <w:color w:val="000000"/>
          <w:sz w:val="20"/>
          <w:szCs w:val="20"/>
        </w:rPr>
        <w:t xml:space="preserve">  </w:t>
      </w:r>
    </w:p>
    <w:p w14:paraId="0A174B21" w14:textId="77777777" w:rsidR="00141CDC" w:rsidRPr="0031024A" w:rsidRDefault="00141CDC" w:rsidP="00141CDC">
      <w:pPr>
        <w:pStyle w:val="ConsPlusNormal"/>
        <w:ind w:left="5245" w:right="-1"/>
        <w:jc w:val="right"/>
        <w:rPr>
          <w:rFonts w:ascii="Times New Roman" w:hAnsi="Times New Roman" w:cs="Times New Roman"/>
          <w:strike/>
          <w:color w:val="000000"/>
          <w:u w:val="single"/>
        </w:rPr>
      </w:pPr>
    </w:p>
    <w:p w14:paraId="3AA9F1F4" w14:textId="77777777" w:rsidR="00141CDC" w:rsidRPr="0031024A" w:rsidRDefault="00141CDC" w:rsidP="00141CDC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24B3E3A0" w14:textId="77777777" w:rsidR="00141CDC" w:rsidRPr="0031024A" w:rsidRDefault="00141CDC" w:rsidP="00141CDC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24303DA1" w14:textId="77777777" w:rsidR="00141CDC" w:rsidRPr="0031024A" w:rsidRDefault="00141CDC" w:rsidP="00141CDC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  <w:r w:rsidRPr="0031024A">
        <w:rPr>
          <w:b/>
          <w:color w:val="000000"/>
          <w:lang w:eastAsia="ru-RU"/>
        </w:rPr>
        <w:t>Изменения,</w:t>
      </w:r>
    </w:p>
    <w:p w14:paraId="69B90E6C" w14:textId="77777777" w:rsidR="00141CDC" w:rsidRPr="0031024A" w:rsidRDefault="00141CDC" w:rsidP="00141CDC">
      <w:pPr>
        <w:suppressAutoHyphens w:val="0"/>
        <w:ind w:right="-1"/>
        <w:jc w:val="center"/>
        <w:rPr>
          <w:b/>
          <w:color w:val="000000"/>
          <w:lang w:eastAsia="ru-RU"/>
        </w:rPr>
      </w:pPr>
      <w:r w:rsidRPr="0031024A">
        <w:rPr>
          <w:b/>
          <w:color w:val="000000"/>
          <w:lang w:eastAsia="ru-RU"/>
        </w:rPr>
        <w:t>которые вносятся в приложение к постановлению</w:t>
      </w:r>
    </w:p>
    <w:p w14:paraId="7B6B2344" w14:textId="77777777" w:rsidR="00141CDC" w:rsidRPr="0031024A" w:rsidRDefault="00141CDC" w:rsidP="00141CDC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31024A">
        <w:rPr>
          <w:b/>
          <w:color w:val="000000"/>
          <w:lang w:eastAsia="en-US"/>
        </w:rPr>
        <w:t>Администрации города Обнинска</w:t>
      </w:r>
    </w:p>
    <w:p w14:paraId="5834E655" w14:textId="77777777" w:rsidR="00141CDC" w:rsidRPr="0031024A" w:rsidRDefault="00141CDC" w:rsidP="00141CDC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31024A">
        <w:rPr>
          <w:b/>
          <w:color w:val="000000"/>
          <w:lang w:eastAsia="en-US"/>
        </w:rPr>
        <w:t>от 24.10.2014 № 1996-п</w:t>
      </w:r>
    </w:p>
    <w:p w14:paraId="007523D3" w14:textId="77777777" w:rsidR="00141CDC" w:rsidRPr="0031024A" w:rsidRDefault="00141CDC" w:rsidP="00141CDC">
      <w:pPr>
        <w:tabs>
          <w:tab w:val="left" w:pos="993"/>
        </w:tabs>
        <w:ind w:right="-1" w:firstLine="709"/>
        <w:jc w:val="both"/>
        <w:rPr>
          <w:i/>
          <w:color w:val="000000"/>
          <w:lang w:eastAsia="en-US"/>
        </w:rPr>
      </w:pPr>
    </w:p>
    <w:p w14:paraId="28EBFA12" w14:textId="77777777" w:rsidR="00141CDC" w:rsidRDefault="00141CDC" w:rsidP="00141CDC">
      <w:pPr>
        <w:numPr>
          <w:ilvl w:val="0"/>
          <w:numId w:val="13"/>
        </w:numPr>
        <w:ind w:left="0" w:firstLine="851"/>
        <w:jc w:val="both"/>
        <w:rPr>
          <w:color w:val="000000"/>
        </w:rPr>
      </w:pPr>
      <w:r w:rsidRPr="0031024A">
        <w:rPr>
          <w:color w:val="000000"/>
        </w:rPr>
        <w:t xml:space="preserve">В паспорте муниципальной программы  «Социальная поддержка населения города Обнинска» (далее – Программа) пункт </w:t>
      </w:r>
      <w:r>
        <w:rPr>
          <w:color w:val="000000"/>
        </w:rPr>
        <w:t>7</w:t>
      </w:r>
      <w:r w:rsidRPr="0031024A">
        <w:rPr>
          <w:color w:val="000000"/>
        </w:rPr>
        <w:t>. «</w:t>
      </w:r>
      <w:r w:rsidRPr="00F45725">
        <w:t>Индикаторы (целевые показатели) муниципальной программы</w:t>
      </w:r>
      <w:r w:rsidRPr="0031024A">
        <w:rPr>
          <w:color w:val="000000"/>
        </w:rPr>
        <w:t xml:space="preserve">» </w:t>
      </w:r>
      <w:r>
        <w:rPr>
          <w:color w:val="000000"/>
        </w:rPr>
        <w:t>дополнить</w:t>
      </w:r>
      <w:r w:rsidRPr="0031024A">
        <w:rPr>
          <w:color w:val="000000"/>
        </w:rPr>
        <w:t xml:space="preserve"> </w:t>
      </w:r>
      <w:r>
        <w:rPr>
          <w:color w:val="000000"/>
        </w:rPr>
        <w:t>дефисами следующего содержания</w:t>
      </w:r>
      <w:r w:rsidRPr="0031024A">
        <w:rPr>
          <w:color w:val="000000"/>
        </w:rPr>
        <w:t>:</w:t>
      </w:r>
    </w:p>
    <w:p w14:paraId="7FE542A7" w14:textId="77777777" w:rsidR="00141CDC" w:rsidRPr="00653225" w:rsidRDefault="00141CDC" w:rsidP="00141CDC">
      <w:pPr>
        <w:ind w:left="851"/>
        <w:jc w:val="both"/>
        <w:rPr>
          <w:color w:val="000000"/>
        </w:rPr>
      </w:pPr>
      <w:r>
        <w:rPr>
          <w:color w:val="000000"/>
        </w:rPr>
        <w:t xml:space="preserve">«- </w:t>
      </w:r>
      <w:r w:rsidRPr="001E540E">
        <w:rPr>
          <w:color w:val="000000"/>
        </w:rPr>
        <w:t>количество принятых Управлением социальной защиты населения города Обнинска решений о назначении мер социальной поддержки в течение года</w:t>
      </w:r>
    </w:p>
    <w:p w14:paraId="193AFC44" w14:textId="77777777" w:rsidR="00141CDC" w:rsidRDefault="00141CDC" w:rsidP="00141CDC">
      <w:pPr>
        <w:tabs>
          <w:tab w:val="left" w:pos="1134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540E">
        <w:rPr>
          <w:color w:val="000000"/>
        </w:rPr>
        <w:t>количество выплат, произведенных Управлением социальной защиты населения города Обнинска в течение года</w:t>
      </w:r>
      <w:r>
        <w:rPr>
          <w:color w:val="000000"/>
        </w:rPr>
        <w:t>».</w:t>
      </w:r>
    </w:p>
    <w:p w14:paraId="06EC74AE" w14:textId="77777777" w:rsidR="00141CDC" w:rsidRPr="00653225" w:rsidRDefault="00141CDC" w:rsidP="00141CDC">
      <w:pPr>
        <w:numPr>
          <w:ilvl w:val="0"/>
          <w:numId w:val="13"/>
        </w:numPr>
        <w:ind w:left="0" w:firstLine="851"/>
        <w:jc w:val="both"/>
        <w:rPr>
          <w:color w:val="000000"/>
        </w:rPr>
      </w:pPr>
      <w:r w:rsidRPr="0031024A">
        <w:rPr>
          <w:color w:val="000000"/>
        </w:rPr>
        <w:t>В паспорте муниципальной программы  «Социальная поддержка населения города Обнинска» (далее – Программа) пункт 9. «Объёмы финансирования муниципальной программы» изложить в следующей редакции:</w:t>
      </w:r>
    </w:p>
    <w:p w14:paraId="3844DEA0" w14:textId="77777777" w:rsidR="00141CDC" w:rsidRPr="00653225" w:rsidRDefault="00141CDC" w:rsidP="00141CDC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141CDC" w:rsidRPr="0031024A" w14:paraId="62F0E064" w14:textId="77777777" w:rsidTr="00692D0C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D686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31024A">
              <w:rPr>
                <w:color w:val="000000"/>
                <w:lang w:val="en-US" w:eastAsia="ru-RU"/>
              </w:rPr>
              <w:t>9</w:t>
            </w:r>
            <w:r w:rsidRPr="0031024A">
              <w:rPr>
                <w:color w:val="000000"/>
                <w:lang w:eastAsia="ru-RU"/>
              </w:rPr>
              <w:t>. Объемы финансирования 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143C28A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31024A">
              <w:rPr>
                <w:b/>
                <w:color w:val="000000"/>
              </w:rPr>
              <w:t>I этап</w:t>
            </w:r>
          </w:p>
        </w:tc>
      </w:tr>
      <w:tr w:rsidR="00141CDC" w:rsidRPr="0031024A" w14:paraId="4B280CED" w14:textId="77777777" w:rsidTr="00692D0C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45FA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3CD2660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6EA01A90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0F27FD3A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417" w:type="dxa"/>
            <w:vMerge w:val="restart"/>
          </w:tcPr>
          <w:p w14:paraId="0C2A57BD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4F74B3F1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1 этап, (тыс.руб.)</w:t>
            </w:r>
          </w:p>
        </w:tc>
      </w:tr>
      <w:tr w:rsidR="00141CDC" w:rsidRPr="0031024A" w14:paraId="661F1110" w14:textId="77777777" w:rsidTr="00692D0C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4BAE9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31035C2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68F41AE3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77B86FEC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79AA9B6E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2119BDFA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7399F2C3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740325F6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37D449C6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1CDC" w:rsidRPr="0031024A" w14:paraId="181B1731" w14:textId="77777777" w:rsidTr="00692D0C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6E6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003D315F" w14:textId="77777777" w:rsidR="00141CDC" w:rsidRPr="0031024A" w:rsidRDefault="00141CDC" w:rsidP="00692D0C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AA7B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603263,4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0787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576883,4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BE9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636567,2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19A0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654571,5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31E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708282,5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5044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906480,0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2DA7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4086048,0</w:t>
            </w:r>
          </w:p>
        </w:tc>
      </w:tr>
      <w:tr w:rsidR="00141CDC" w:rsidRPr="0031024A" w14:paraId="08B70A59" w14:textId="77777777" w:rsidTr="00692D0C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7D2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04AE3C06" w14:textId="77777777" w:rsidR="00141CDC" w:rsidRPr="0031024A" w:rsidRDefault="00141CDC" w:rsidP="00692D0C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6E46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165001,3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40D6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156425,0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F735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198664,5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7F32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201476,7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A44B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244274,1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FC7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376206,4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C76B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1342048,0</w:t>
            </w:r>
          </w:p>
        </w:tc>
      </w:tr>
      <w:tr w:rsidR="00141CDC" w:rsidRPr="0031024A" w14:paraId="05E221CC" w14:textId="77777777" w:rsidTr="00692D0C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4ADD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5DA960" w14:textId="77777777" w:rsidR="00141CDC" w:rsidRPr="0031024A" w:rsidRDefault="00141CDC" w:rsidP="00692D0C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8CE2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378791,2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9F1C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367070,8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A2F5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381520,4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3CE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393737,9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1585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402703,4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676E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470721,1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82D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2394544,8</w:t>
            </w:r>
          </w:p>
        </w:tc>
      </w:tr>
      <w:tr w:rsidR="00141CDC" w:rsidRPr="0031024A" w14:paraId="0C13CBEC" w14:textId="77777777" w:rsidTr="00692D0C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54D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18BFA69C" w14:textId="77777777" w:rsidR="00141CDC" w:rsidRPr="0031024A" w:rsidRDefault="00141CDC" w:rsidP="00692D0C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7FF9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59470,9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2A02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53387,6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B33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56382,3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870C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59356,9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8E95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61305,0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EF3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59552,5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B6E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349455,2</w:t>
            </w:r>
          </w:p>
        </w:tc>
      </w:tr>
      <w:tr w:rsidR="00141CDC" w:rsidRPr="0031024A" w14:paraId="0E98FEDF" w14:textId="77777777" w:rsidTr="00692D0C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2D1D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B9B672" w14:textId="77777777" w:rsidR="00141CDC" w:rsidRPr="0031024A" w:rsidRDefault="00141CDC" w:rsidP="00692D0C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color w:val="000000"/>
              </w:rPr>
              <w:t xml:space="preserve">  II этап</w:t>
            </w:r>
          </w:p>
        </w:tc>
      </w:tr>
      <w:tr w:rsidR="00141CDC" w:rsidRPr="0031024A" w14:paraId="33B07407" w14:textId="77777777" w:rsidTr="00692D0C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6611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3E7886E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30DC1EF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079BC0E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7D44C824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lastRenderedPageBreak/>
              <w:t xml:space="preserve">2 этап  </w:t>
            </w:r>
          </w:p>
          <w:p w14:paraId="52BF05F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0553A19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lastRenderedPageBreak/>
              <w:t xml:space="preserve">Общий объем финансирования </w:t>
            </w:r>
          </w:p>
          <w:p w14:paraId="746A78F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141CDC" w:rsidRPr="0031024A" w14:paraId="7A0DA509" w14:textId="77777777" w:rsidTr="00692D0C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FC99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646A3B1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A68F1F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07165A3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7F8F6ACF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3C0172F2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1EA38F8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03C6BB5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141CDC" w:rsidRPr="0031024A" w14:paraId="4B82ACB8" w14:textId="77777777" w:rsidTr="00692D0C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3F74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16C48A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8D0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1043088,9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0A0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987791,2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8923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766138,9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BEF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726158,6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B9705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3523177,6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93FA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7609225,6</w:t>
            </w:r>
          </w:p>
        </w:tc>
      </w:tr>
      <w:tr w:rsidR="00141CDC" w:rsidRPr="0031024A" w14:paraId="75BB7D16" w14:textId="77777777" w:rsidTr="00692D0C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F2F2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10FD2188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C5F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478287,6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4AAB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412505,9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5A04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240691,9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0167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170892,2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69DDD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1302377,6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1221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2644425,6</w:t>
            </w:r>
          </w:p>
        </w:tc>
      </w:tr>
      <w:tr w:rsidR="00141CDC" w:rsidRPr="0031024A" w14:paraId="3C1C5D56" w14:textId="77777777" w:rsidTr="00692D0C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AB3E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7995332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72BB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510084,7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610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517663,1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6D77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470989,8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D46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496103,8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C279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1994841,4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7C10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4389386,2</w:t>
            </w:r>
          </w:p>
        </w:tc>
      </w:tr>
      <w:tr w:rsidR="00141CDC" w:rsidRPr="0031024A" w14:paraId="2844D337" w14:textId="77777777" w:rsidTr="00692D0C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273578E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496BBC1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879B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54716,6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E53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57622,2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27E6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54457,2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82EA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59162,6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151D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225958,6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C5A9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575413,8</w:t>
            </w:r>
          </w:p>
        </w:tc>
      </w:tr>
    </w:tbl>
    <w:p w14:paraId="7367B141" w14:textId="77777777" w:rsidR="00141CDC" w:rsidRPr="0031024A" w:rsidRDefault="00141CDC" w:rsidP="00141CDC">
      <w:pPr>
        <w:tabs>
          <w:tab w:val="left" w:pos="1134"/>
        </w:tabs>
        <w:ind w:firstLine="851"/>
        <w:jc w:val="both"/>
        <w:rPr>
          <w:color w:val="000000"/>
          <w:lang w:val="en-US"/>
        </w:rPr>
      </w:pPr>
    </w:p>
    <w:p w14:paraId="6C08075E" w14:textId="77777777" w:rsidR="00141CDC" w:rsidRPr="0031024A" w:rsidRDefault="00141CDC" w:rsidP="00141CDC">
      <w:pPr>
        <w:pStyle w:val="ConsPlusNonformat"/>
        <w:widowControl/>
        <w:ind w:firstLine="851"/>
        <w:jc w:val="both"/>
        <w:rPr>
          <w:color w:val="000000"/>
        </w:rPr>
      </w:pPr>
      <w:r w:rsidRPr="0031024A">
        <w:rPr>
          <w:rFonts w:ascii="Times New Roman" w:hAnsi="Times New Roman" w:cs="Times New Roman"/>
          <w:color w:val="000000"/>
          <w:sz w:val="24"/>
          <w:szCs w:val="24"/>
        </w:rPr>
        <w:t>2. В подразделе 4.1.1. раздела 4 Программы в паспорте подпрограммы «Дополнительные меры социальной поддержки отдельных категорий граждан, проживающих в городе Обнинске» пункт  «Объёмы финансирования подпрограммы» изложить в следующей редакции</w:t>
      </w:r>
      <w:r w:rsidRPr="0031024A">
        <w:rPr>
          <w:color w:val="000000"/>
        </w:rPr>
        <w:t>:</w:t>
      </w:r>
    </w:p>
    <w:p w14:paraId="0B0F8BA0" w14:textId="77777777" w:rsidR="00141CDC" w:rsidRPr="0031024A" w:rsidRDefault="00141CDC" w:rsidP="00141CDC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141CDC" w:rsidRPr="0031024A" w14:paraId="2A8B4173" w14:textId="77777777" w:rsidTr="00692D0C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C30F2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31024A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479E9A1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31024A">
              <w:rPr>
                <w:b/>
                <w:color w:val="000000"/>
              </w:rPr>
              <w:t>I этап</w:t>
            </w:r>
          </w:p>
        </w:tc>
      </w:tr>
      <w:tr w:rsidR="00141CDC" w:rsidRPr="0031024A" w14:paraId="1B55DF73" w14:textId="77777777" w:rsidTr="00692D0C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A965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1D4779D4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5A198026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1F560C3F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417" w:type="dxa"/>
            <w:vMerge w:val="restart"/>
          </w:tcPr>
          <w:p w14:paraId="43208994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524AD18D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1 этап, (тыс.руб.)</w:t>
            </w:r>
          </w:p>
        </w:tc>
      </w:tr>
      <w:tr w:rsidR="00141CDC" w:rsidRPr="0031024A" w14:paraId="3B95ADB1" w14:textId="77777777" w:rsidTr="00692D0C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EE5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22EA0003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060F3C99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11947454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073F7D95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29C1600C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7A8E788F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46B3FBBD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01CD49D2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1CDC" w:rsidRPr="0031024A" w14:paraId="2F70D6D5" w14:textId="77777777" w:rsidTr="00692D0C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462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ED22C40" w14:textId="77777777" w:rsidR="00141CDC" w:rsidRPr="0031024A" w:rsidRDefault="00141CDC" w:rsidP="00692D0C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6F7C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541313,0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8E4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505796,3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6B6F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577049,6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5B89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591308,9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B49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643767,4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344D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834917,7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646F" w14:textId="77777777" w:rsidR="00141CDC" w:rsidRPr="0031024A" w:rsidRDefault="00141CDC" w:rsidP="00692D0C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3694152,9</w:t>
            </w:r>
          </w:p>
        </w:tc>
      </w:tr>
      <w:tr w:rsidR="00141CDC" w:rsidRPr="0031024A" w14:paraId="2DE8DBC2" w14:textId="77777777" w:rsidTr="00692D0C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816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56E7D01E" w14:textId="77777777" w:rsidR="00141CDC" w:rsidRPr="0031024A" w:rsidRDefault="00141CDC" w:rsidP="00692D0C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E78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154975,2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6D5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148921,8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68F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193432,2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A18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198601,8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5527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241785,0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296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373687,0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D36E" w14:textId="77777777" w:rsidR="00141CDC" w:rsidRPr="0031024A" w:rsidRDefault="00141CDC" w:rsidP="00692D0C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1311403,0</w:t>
            </w:r>
          </w:p>
        </w:tc>
      </w:tr>
      <w:tr w:rsidR="00141CDC" w:rsidRPr="0031024A" w14:paraId="7672FDF3" w14:textId="77777777" w:rsidTr="00692D0C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36F2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CF90D" w14:textId="77777777" w:rsidR="00141CDC" w:rsidRPr="0031024A" w:rsidRDefault="00141CDC" w:rsidP="00692D0C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A30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357273,8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2B56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331974,5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90D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358217,4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4427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369106,1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A22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377822,4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C83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437230,7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3F44" w14:textId="77777777" w:rsidR="00141CDC" w:rsidRPr="0031024A" w:rsidRDefault="00141CDC" w:rsidP="00692D0C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2231624,9</w:t>
            </w:r>
          </w:p>
        </w:tc>
      </w:tr>
      <w:tr w:rsidR="00141CDC" w:rsidRPr="0031024A" w14:paraId="1213B3FF" w14:textId="77777777" w:rsidTr="00692D0C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542D9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77624423" w14:textId="77777777" w:rsidR="00141CDC" w:rsidRPr="0031024A" w:rsidRDefault="00141CDC" w:rsidP="00692D0C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398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29064,0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D1E1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24900,0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7F67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25400,0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6404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23601,0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FE1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24160,0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C6B9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7297" w14:textId="77777777" w:rsidR="00141CDC" w:rsidRPr="0031024A" w:rsidRDefault="00141CDC" w:rsidP="00692D0C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151125,0</w:t>
            </w:r>
          </w:p>
        </w:tc>
      </w:tr>
      <w:tr w:rsidR="00141CDC" w:rsidRPr="0031024A" w14:paraId="322E1F48" w14:textId="77777777" w:rsidTr="00692D0C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E66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4FA9B3" w14:textId="77777777" w:rsidR="00141CDC" w:rsidRPr="0031024A" w:rsidRDefault="00141CDC" w:rsidP="00692D0C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color w:val="000000"/>
              </w:rPr>
              <w:t xml:space="preserve">  II этап</w:t>
            </w:r>
          </w:p>
        </w:tc>
      </w:tr>
      <w:tr w:rsidR="00141CDC" w:rsidRPr="0031024A" w14:paraId="34F2D72C" w14:textId="77777777" w:rsidTr="00692D0C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2CC2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050F849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3F5F193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3E57CDF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49864FC8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40AF8293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28310FD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7D39FED9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141CDC" w:rsidRPr="0031024A" w14:paraId="7F1C6B15" w14:textId="77777777" w:rsidTr="00692D0C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5951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19A47E1A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6866584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7CF14A06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4FB1B68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6FB5082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0F05A9B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674C8F2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141CDC" w:rsidRPr="0031024A" w14:paraId="5CBB861E" w14:textId="77777777" w:rsidTr="00692D0C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135F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504D809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7C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97</w:t>
            </w:r>
            <w:r w:rsidRPr="0031024A">
              <w:rPr>
                <w:b/>
                <w:bCs/>
                <w:color w:val="000000"/>
                <w:sz w:val="18"/>
                <w:szCs w:val="18"/>
                <w:lang w:val="en-US"/>
              </w:rPr>
              <w:t>1827</w:t>
            </w:r>
            <w:r w:rsidRPr="0031024A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31024A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FB60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917526,3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08D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707660,0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D06C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662418,2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298DA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3259432,1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FF7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6953585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141CDC" w:rsidRPr="0031024A" w14:paraId="40C37825" w14:textId="77777777" w:rsidTr="00692D0C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5205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4287661A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D6E0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475</w:t>
            </w:r>
            <w:r w:rsidRPr="0031024A">
              <w:rPr>
                <w:bCs/>
                <w:color w:val="000000"/>
                <w:sz w:val="18"/>
                <w:szCs w:val="18"/>
                <w:lang w:val="en-US"/>
              </w:rPr>
              <w:t>003</w:t>
            </w:r>
            <w:r w:rsidRPr="0031024A">
              <w:rPr>
                <w:bCs/>
                <w:color w:val="000000"/>
                <w:sz w:val="18"/>
                <w:szCs w:val="18"/>
              </w:rPr>
              <w:t>,</w:t>
            </w:r>
            <w:r w:rsidRPr="0031024A">
              <w:rPr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2AA3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410492,1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9232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239391,3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5FFB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169993,9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3F588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1294880,8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119C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2606283,8</w:t>
            </w:r>
          </w:p>
        </w:tc>
      </w:tr>
      <w:tr w:rsidR="00141CDC" w:rsidRPr="0031024A" w14:paraId="3860CCF9" w14:textId="77777777" w:rsidTr="00692D0C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1A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5D7C3D53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011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476764,1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9C4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485524,2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D9E2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444859,4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903C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468921,7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84588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1876069,4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70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4107694,3</w:t>
            </w:r>
          </w:p>
        </w:tc>
      </w:tr>
      <w:tr w:rsidR="00141CDC" w:rsidRPr="0031024A" w14:paraId="45B1A683" w14:textId="77777777" w:rsidTr="00692D0C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74A42E7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59978C68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151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20060,0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5A9A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21510,0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BF67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23409,3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BD1E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23502,6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48D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88481,9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818" w14:textId="77777777" w:rsidR="00141CDC" w:rsidRPr="001E540E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540E">
              <w:rPr>
                <w:b/>
                <w:bCs/>
                <w:color w:val="000000"/>
                <w:sz w:val="18"/>
                <w:szCs w:val="18"/>
              </w:rPr>
              <w:t>239606,9</w:t>
            </w:r>
          </w:p>
        </w:tc>
      </w:tr>
    </w:tbl>
    <w:p w14:paraId="4B4DC89B" w14:textId="77777777" w:rsidR="00141CDC" w:rsidRPr="0031024A" w:rsidRDefault="00141CDC" w:rsidP="00141CDC">
      <w:pPr>
        <w:tabs>
          <w:tab w:val="left" w:pos="993"/>
        </w:tabs>
        <w:ind w:right="-1" w:firstLine="709"/>
        <w:jc w:val="right"/>
        <w:rPr>
          <w:color w:val="000000"/>
          <w:lang w:eastAsia="en-US"/>
        </w:rPr>
      </w:pPr>
    </w:p>
    <w:p w14:paraId="0215B40F" w14:textId="77777777" w:rsidR="00141CDC" w:rsidRPr="0031024A" w:rsidRDefault="00141CDC" w:rsidP="00141CDC">
      <w:pPr>
        <w:tabs>
          <w:tab w:val="left" w:pos="426"/>
          <w:tab w:val="left" w:pos="993"/>
        </w:tabs>
        <w:ind w:right="-1" w:firstLine="851"/>
        <w:jc w:val="both"/>
        <w:rPr>
          <w:color w:val="000000"/>
        </w:rPr>
      </w:pPr>
      <w:r w:rsidRPr="0031024A">
        <w:rPr>
          <w:color w:val="000000"/>
        </w:rPr>
        <w:t>4. В подразделе 4.4.1. раздела 4 Программы в паспорте подпрограммы «Обеспечение жильем молодых семей» пункт «Объемы финансирования муниципальной подпрограммы, в том числе по годам реализации» изложить в следующей редакции:</w:t>
      </w:r>
    </w:p>
    <w:p w14:paraId="15A95D72" w14:textId="77777777" w:rsidR="00141CDC" w:rsidRPr="0031024A" w:rsidRDefault="00141CDC" w:rsidP="00141CDC">
      <w:pPr>
        <w:pStyle w:val="ConsPlusTitle"/>
        <w:ind w:right="-1"/>
        <w:jc w:val="center"/>
        <w:outlineLvl w:val="3"/>
        <w:rPr>
          <w:color w:val="00000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141"/>
        <w:gridCol w:w="851"/>
        <w:gridCol w:w="1276"/>
      </w:tblGrid>
      <w:tr w:rsidR="00141CDC" w:rsidRPr="0031024A" w14:paraId="721DD02A" w14:textId="77777777" w:rsidTr="00692D0C">
        <w:trPr>
          <w:trHeight w:val="303"/>
        </w:trPr>
        <w:tc>
          <w:tcPr>
            <w:tcW w:w="1985" w:type="dxa"/>
            <w:vMerge w:val="restart"/>
          </w:tcPr>
          <w:p w14:paraId="1D72A886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31024A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9"/>
          </w:tcPr>
          <w:p w14:paraId="52B7D972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31024A">
              <w:rPr>
                <w:b/>
                <w:color w:val="000000"/>
              </w:rPr>
              <w:t>I этап</w:t>
            </w:r>
          </w:p>
        </w:tc>
      </w:tr>
      <w:tr w:rsidR="00141CDC" w:rsidRPr="0031024A" w14:paraId="5D34D6C9" w14:textId="77777777" w:rsidTr="00692D0C">
        <w:trPr>
          <w:trHeight w:val="415"/>
        </w:trPr>
        <w:tc>
          <w:tcPr>
            <w:tcW w:w="1985" w:type="dxa"/>
            <w:vMerge/>
          </w:tcPr>
          <w:p w14:paraId="7CC7CEB8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852659A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2C10890F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1166BC33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276" w:type="dxa"/>
            <w:vMerge w:val="restart"/>
          </w:tcPr>
          <w:p w14:paraId="2D4EA966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3DC582B9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 1 этап, (тыс.руб.)</w:t>
            </w:r>
          </w:p>
        </w:tc>
      </w:tr>
      <w:tr w:rsidR="00141CDC" w:rsidRPr="0031024A" w14:paraId="7120FB8E" w14:textId="77777777" w:rsidTr="00692D0C">
        <w:trPr>
          <w:trHeight w:val="156"/>
        </w:trPr>
        <w:tc>
          <w:tcPr>
            <w:tcW w:w="1985" w:type="dxa"/>
            <w:vMerge/>
          </w:tcPr>
          <w:p w14:paraId="4F20C638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37612D1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260B5732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1C1CE777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1BE892F4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445A627F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5A818364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359A8AB1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04C76958" w14:textId="77777777" w:rsidR="00141CDC" w:rsidRPr="0031024A" w:rsidRDefault="00141CDC" w:rsidP="00692D0C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1CDC" w:rsidRPr="0031024A" w14:paraId="42B8D20D" w14:textId="77777777" w:rsidTr="00692D0C">
        <w:trPr>
          <w:cantSplit/>
          <w:trHeight w:val="1128"/>
        </w:trPr>
        <w:tc>
          <w:tcPr>
            <w:tcW w:w="1985" w:type="dxa"/>
            <w:vMerge/>
          </w:tcPr>
          <w:p w14:paraId="195F655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7BBF3356" w14:textId="77777777" w:rsidR="00141CDC" w:rsidRPr="0031024A" w:rsidRDefault="00141CDC" w:rsidP="00692D0C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52B1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18396,1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23C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30638,8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ADB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14049,0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C335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14543,0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6E3E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11599,7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1DE3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19508,6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6463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108735,2</w:t>
            </w:r>
          </w:p>
        </w:tc>
      </w:tr>
      <w:tr w:rsidR="00141CDC" w:rsidRPr="0031024A" w14:paraId="78A9CB27" w14:textId="77777777" w:rsidTr="00692D0C">
        <w:trPr>
          <w:cantSplit/>
          <w:trHeight w:val="1349"/>
        </w:trPr>
        <w:tc>
          <w:tcPr>
            <w:tcW w:w="1985" w:type="dxa"/>
            <w:vMerge/>
          </w:tcPr>
          <w:p w14:paraId="475F1D6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26F6F838" w14:textId="77777777" w:rsidR="00141CDC" w:rsidRPr="0031024A" w:rsidRDefault="00141CDC" w:rsidP="00692D0C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37FC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6535,5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EDE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6653,1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38EB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4016,4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40AC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2874,9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F442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1881,8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F6D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FBF6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24481,1</w:t>
            </w:r>
          </w:p>
        </w:tc>
      </w:tr>
      <w:tr w:rsidR="00141CDC" w:rsidRPr="0031024A" w14:paraId="0004F6FC" w14:textId="77777777" w:rsidTr="00692D0C">
        <w:trPr>
          <w:cantSplit/>
          <w:trHeight w:val="1060"/>
        </w:trPr>
        <w:tc>
          <w:tcPr>
            <w:tcW w:w="1985" w:type="dxa"/>
            <w:vMerge/>
          </w:tcPr>
          <w:p w14:paraId="24E39F9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extDirection w:val="btLr"/>
            <w:vAlign w:val="center"/>
          </w:tcPr>
          <w:p w14:paraId="4B6F1B08" w14:textId="77777777" w:rsidR="00141CDC" w:rsidRPr="0031024A" w:rsidRDefault="00141CDC" w:rsidP="00692D0C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950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5860,6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8A6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19075,2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F70D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6032,6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7E92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7172,2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8081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5780,9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AA0F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13087,5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16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57009,0</w:t>
            </w:r>
          </w:p>
        </w:tc>
      </w:tr>
      <w:tr w:rsidR="00141CDC" w:rsidRPr="0031024A" w14:paraId="3F6969CD" w14:textId="77777777" w:rsidTr="00692D0C">
        <w:trPr>
          <w:cantSplit/>
          <w:trHeight w:val="1064"/>
        </w:trPr>
        <w:tc>
          <w:tcPr>
            <w:tcW w:w="1985" w:type="dxa"/>
            <w:vMerge/>
          </w:tcPr>
          <w:p w14:paraId="5983D88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321732C7" w14:textId="77777777" w:rsidR="00141CDC" w:rsidRPr="0031024A" w:rsidRDefault="00141CDC" w:rsidP="00692D0C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BB4F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653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4910,5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B2B6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1AD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4495,9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A05B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3937,0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99F9" w14:textId="77777777" w:rsidR="00141CDC" w:rsidRPr="0031024A" w:rsidRDefault="00141CDC" w:rsidP="00692D0C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3901,7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DA46" w14:textId="77777777" w:rsidR="00141CDC" w:rsidRPr="0031024A" w:rsidRDefault="00141CDC" w:rsidP="00692D0C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27245,1</w:t>
            </w:r>
          </w:p>
        </w:tc>
      </w:tr>
      <w:tr w:rsidR="00141CDC" w:rsidRPr="0031024A" w14:paraId="7D263CC8" w14:textId="77777777" w:rsidTr="00692D0C">
        <w:trPr>
          <w:cantSplit/>
          <w:trHeight w:val="353"/>
        </w:trPr>
        <w:tc>
          <w:tcPr>
            <w:tcW w:w="1985" w:type="dxa"/>
            <w:vMerge/>
          </w:tcPr>
          <w:p w14:paraId="4A0CA40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14:paraId="61FE8AF8" w14:textId="77777777" w:rsidR="00141CDC" w:rsidRPr="0031024A" w:rsidRDefault="00141CDC" w:rsidP="00692D0C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color w:val="000000"/>
              </w:rPr>
              <w:t xml:space="preserve">   II этап</w:t>
            </w:r>
          </w:p>
        </w:tc>
      </w:tr>
      <w:tr w:rsidR="00141CDC" w:rsidRPr="0031024A" w14:paraId="4658E3AB" w14:textId="77777777" w:rsidTr="00692D0C">
        <w:trPr>
          <w:trHeight w:val="45"/>
        </w:trPr>
        <w:tc>
          <w:tcPr>
            <w:tcW w:w="1985" w:type="dxa"/>
            <w:vMerge/>
          </w:tcPr>
          <w:p w14:paraId="3EF6CC0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CFEF14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7B7A1EF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083" w:type="dxa"/>
            <w:gridSpan w:val="2"/>
            <w:vMerge w:val="restart"/>
          </w:tcPr>
          <w:p w14:paraId="17037142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7A1C9E01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36E692EF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7" w:type="dxa"/>
            <w:gridSpan w:val="2"/>
            <w:vMerge w:val="restart"/>
          </w:tcPr>
          <w:p w14:paraId="469FBD5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7930206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141CDC" w:rsidRPr="0031024A" w14:paraId="1DF0FCBA" w14:textId="77777777" w:rsidTr="00692D0C">
        <w:trPr>
          <w:trHeight w:val="22"/>
        </w:trPr>
        <w:tc>
          <w:tcPr>
            <w:tcW w:w="1985" w:type="dxa"/>
            <w:vMerge/>
          </w:tcPr>
          <w:p w14:paraId="5B22EA84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658BAA29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A0BC96D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713B2EF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0685A7C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508336D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3" w:type="dxa"/>
            <w:gridSpan w:val="2"/>
            <w:vMerge/>
          </w:tcPr>
          <w:p w14:paraId="54DCC2DB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342C2E1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141CDC" w:rsidRPr="0031024A" w14:paraId="5B19E2A9" w14:textId="77777777" w:rsidTr="00692D0C">
        <w:trPr>
          <w:trHeight w:val="1188"/>
        </w:trPr>
        <w:tc>
          <w:tcPr>
            <w:tcW w:w="1985" w:type="dxa"/>
            <w:vMerge/>
          </w:tcPr>
          <w:p w14:paraId="411C334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71E7FE1C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77C6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16269,7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CDA8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14761,9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112" w14:textId="77777777" w:rsidR="00141CDC" w:rsidRPr="0031024A" w:rsidRDefault="00141CDC" w:rsidP="00692D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24A">
              <w:rPr>
                <w:b/>
                <w:bCs/>
                <w:color w:val="000000"/>
                <w:sz w:val="18"/>
                <w:szCs w:val="18"/>
              </w:rPr>
              <w:t>8213,4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5D9D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6217,3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D3437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45462,3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F634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154197,5</w:t>
            </w:r>
          </w:p>
        </w:tc>
      </w:tr>
      <w:tr w:rsidR="00141CDC" w:rsidRPr="0031024A" w14:paraId="7BE0ADE0" w14:textId="77777777" w:rsidTr="00692D0C">
        <w:trPr>
          <w:trHeight w:val="1122"/>
        </w:trPr>
        <w:tc>
          <w:tcPr>
            <w:tcW w:w="1985" w:type="dxa"/>
            <w:vMerge/>
          </w:tcPr>
          <w:p w14:paraId="0B1948F6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6410B77E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A77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2234,1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B470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2013,8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F43F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DA45" w14:textId="77777777" w:rsidR="00141CDC" w:rsidRPr="00A223D8" w:rsidRDefault="00141CDC" w:rsidP="00692D0C">
            <w:pPr>
              <w:jc w:val="right"/>
              <w:rPr>
                <w:color w:val="000000"/>
                <w:sz w:val="18"/>
                <w:szCs w:val="18"/>
              </w:rPr>
            </w:pPr>
            <w:r w:rsidRPr="00A223D8">
              <w:rPr>
                <w:color w:val="000000"/>
                <w:sz w:val="18"/>
                <w:szCs w:val="18"/>
              </w:rPr>
              <w:t>756,7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B6A8D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6305,2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62C4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30786,3</w:t>
            </w:r>
          </w:p>
        </w:tc>
      </w:tr>
      <w:tr w:rsidR="00141CDC" w:rsidRPr="0031024A" w14:paraId="198965DB" w14:textId="77777777" w:rsidTr="00692D0C">
        <w:trPr>
          <w:trHeight w:val="942"/>
        </w:trPr>
        <w:tc>
          <w:tcPr>
            <w:tcW w:w="1985" w:type="dxa"/>
            <w:vMerge/>
            <w:tcBorders>
              <w:bottom w:val="nil"/>
            </w:tcBorders>
          </w:tcPr>
          <w:p w14:paraId="757B5ED0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18F135E5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4E0E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10456,3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44F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9500,5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30B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4859,4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0663" w14:textId="77777777" w:rsidR="00141CDC" w:rsidRPr="00A223D8" w:rsidRDefault="00141CDC" w:rsidP="00692D0C">
            <w:pPr>
              <w:jc w:val="right"/>
              <w:rPr>
                <w:color w:val="000000"/>
                <w:sz w:val="18"/>
                <w:szCs w:val="18"/>
              </w:rPr>
            </w:pPr>
            <w:r w:rsidRPr="00A223D8">
              <w:rPr>
                <w:color w:val="000000"/>
                <w:sz w:val="18"/>
                <w:szCs w:val="18"/>
              </w:rPr>
              <w:t>3906,3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D096A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28722,5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E51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85731,5</w:t>
            </w:r>
          </w:p>
        </w:tc>
      </w:tr>
      <w:tr w:rsidR="00141CDC" w:rsidRPr="0031024A" w14:paraId="1774D791" w14:textId="77777777" w:rsidTr="00692D0C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47154086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155936D7" w14:textId="77777777" w:rsidR="00141CDC" w:rsidRPr="0031024A" w:rsidRDefault="00141CDC" w:rsidP="00692D0C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024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87A3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3579,3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E2B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3247,6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D2B4" w14:textId="77777777" w:rsidR="00141CDC" w:rsidRPr="0031024A" w:rsidRDefault="00141CDC" w:rsidP="00692D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024A">
              <w:rPr>
                <w:bCs/>
                <w:color w:val="000000"/>
                <w:sz w:val="18"/>
                <w:szCs w:val="18"/>
              </w:rPr>
              <w:t>2053,4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2E3D" w14:textId="77777777" w:rsidR="00141CDC" w:rsidRPr="00A223D8" w:rsidRDefault="00141CDC" w:rsidP="00692D0C">
            <w:pPr>
              <w:jc w:val="right"/>
              <w:rPr>
                <w:color w:val="000000"/>
                <w:sz w:val="18"/>
                <w:szCs w:val="18"/>
              </w:rPr>
            </w:pPr>
            <w:r w:rsidRPr="00A223D8">
              <w:rPr>
                <w:color w:val="000000"/>
                <w:sz w:val="18"/>
                <w:szCs w:val="18"/>
              </w:rPr>
              <w:t>1554,3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B4E5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10434,6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41F" w14:textId="77777777" w:rsidR="00141CDC" w:rsidRPr="00A223D8" w:rsidRDefault="00141CDC" w:rsidP="00692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23D8">
              <w:rPr>
                <w:b/>
                <w:bCs/>
                <w:color w:val="000000"/>
                <w:sz w:val="18"/>
                <w:szCs w:val="18"/>
              </w:rPr>
              <w:t>37679,7</w:t>
            </w:r>
          </w:p>
        </w:tc>
      </w:tr>
    </w:tbl>
    <w:p w14:paraId="787E8208" w14:textId="77777777" w:rsidR="00141CDC" w:rsidRPr="0031024A" w:rsidRDefault="00141CDC" w:rsidP="00141CDC">
      <w:pPr>
        <w:tabs>
          <w:tab w:val="left" w:pos="993"/>
        </w:tabs>
        <w:ind w:left="709" w:right="-1"/>
        <w:jc w:val="both"/>
        <w:rPr>
          <w:color w:val="000000"/>
        </w:rPr>
      </w:pPr>
    </w:p>
    <w:p w14:paraId="284F5B21" w14:textId="77777777" w:rsidR="00141CDC" w:rsidRPr="0031024A" w:rsidRDefault="00141CDC" w:rsidP="00141CDC">
      <w:pPr>
        <w:tabs>
          <w:tab w:val="left" w:pos="993"/>
        </w:tabs>
        <w:ind w:firstLine="851"/>
        <w:jc w:val="both"/>
        <w:rPr>
          <w:strike/>
          <w:color w:val="000000"/>
        </w:rPr>
      </w:pPr>
      <w:r w:rsidRPr="0031024A">
        <w:rPr>
          <w:color w:val="000000"/>
        </w:rPr>
        <w:t>5. Подраздел 5.2 раздела 5  Программы изложить в следующей редакции:</w:t>
      </w:r>
    </w:p>
    <w:p w14:paraId="0767BBF6" w14:textId="77777777" w:rsidR="00141CDC" w:rsidRPr="0031024A" w:rsidRDefault="00141CDC" w:rsidP="00141CDC">
      <w:pPr>
        <w:tabs>
          <w:tab w:val="left" w:pos="993"/>
        </w:tabs>
        <w:jc w:val="both"/>
        <w:rPr>
          <w:strike/>
          <w:color w:val="000000"/>
        </w:rPr>
        <w:sectPr w:rsidR="00141CDC" w:rsidRPr="0031024A" w:rsidSect="00107AED">
          <w:pgSz w:w="11906" w:h="16838"/>
          <w:pgMar w:top="1134" w:right="566" w:bottom="1021" w:left="1134" w:header="720" w:footer="567" w:gutter="0"/>
          <w:pgNumType w:start="1"/>
          <w:cols w:space="720"/>
          <w:titlePg/>
          <w:docGrid w:linePitch="360"/>
        </w:sectPr>
      </w:pPr>
    </w:p>
    <w:p w14:paraId="31A27DF9" w14:textId="77777777" w:rsidR="00141CDC" w:rsidRPr="0031024A" w:rsidRDefault="00141CDC" w:rsidP="00141CDC">
      <w:pPr>
        <w:tabs>
          <w:tab w:val="left" w:pos="567"/>
          <w:tab w:val="left" w:pos="720"/>
          <w:tab w:val="left" w:pos="1843"/>
        </w:tabs>
        <w:ind w:right="-144" w:firstLine="540"/>
        <w:jc w:val="center"/>
        <w:rPr>
          <w:b/>
          <w:color w:val="000000"/>
        </w:rPr>
      </w:pPr>
      <w:r w:rsidRPr="0031024A">
        <w:rPr>
          <w:b/>
          <w:color w:val="000000"/>
        </w:rPr>
        <w:lastRenderedPageBreak/>
        <w:t xml:space="preserve">« 5.2.  </w:t>
      </w:r>
      <w:r w:rsidRPr="0031024A">
        <w:rPr>
          <w:b/>
          <w:color w:val="000000"/>
          <w:lang w:val="en-US"/>
        </w:rPr>
        <w:t>II</w:t>
      </w:r>
      <w:r w:rsidRPr="0031024A">
        <w:rPr>
          <w:b/>
          <w:color w:val="000000"/>
        </w:rPr>
        <w:t xml:space="preserve"> этап</w:t>
      </w:r>
    </w:p>
    <w:tbl>
      <w:tblPr>
        <w:tblW w:w="15246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539"/>
        <w:gridCol w:w="3924"/>
        <w:gridCol w:w="152"/>
        <w:gridCol w:w="25"/>
        <w:gridCol w:w="11"/>
        <w:gridCol w:w="399"/>
        <w:gridCol w:w="683"/>
        <w:gridCol w:w="866"/>
        <w:gridCol w:w="1130"/>
        <w:gridCol w:w="1353"/>
        <w:gridCol w:w="1353"/>
        <w:gridCol w:w="1353"/>
        <w:gridCol w:w="1353"/>
        <w:gridCol w:w="2105"/>
      </w:tblGrid>
      <w:tr w:rsidR="00141CDC" w:rsidRPr="0031024A" w14:paraId="6C2D307C" w14:textId="77777777" w:rsidTr="00692D0C">
        <w:trPr>
          <w:cantSplit/>
          <w:trHeight w:val="42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77660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№ п/п</w:t>
            </w:r>
          </w:p>
          <w:p w14:paraId="1C150E34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EA5BF" w14:textId="77777777" w:rsidR="00141CDC" w:rsidRPr="0031024A" w:rsidRDefault="00141CDC" w:rsidP="00692D0C">
            <w:pPr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Наименование подпрограммы, мероприятия, индикатора</w:t>
            </w: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98DD2" w14:textId="77777777" w:rsidR="00141CDC" w:rsidRPr="0031024A" w:rsidRDefault="00141CDC" w:rsidP="00692D0C">
            <w:pPr>
              <w:ind w:left="-98" w:right="-98"/>
              <w:jc w:val="center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Вес. коэф. индикатора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26776" w14:textId="77777777" w:rsidR="00141CDC" w:rsidRPr="0031024A" w:rsidRDefault="00141CDC" w:rsidP="00692D0C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 xml:space="preserve">Сроки </w:t>
            </w:r>
          </w:p>
          <w:p w14:paraId="12C80039" w14:textId="77777777" w:rsidR="00141CDC" w:rsidRPr="0031024A" w:rsidRDefault="00141CDC" w:rsidP="00692D0C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D42D5" w14:textId="77777777" w:rsidR="00141CDC" w:rsidRPr="0031024A" w:rsidRDefault="00141CDC" w:rsidP="00692D0C">
            <w:pPr>
              <w:ind w:left="-92" w:right="-124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B99ABB" w14:textId="77777777" w:rsidR="00141CDC" w:rsidRPr="0031024A" w:rsidRDefault="00141CDC" w:rsidP="00692D0C">
            <w:pPr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1B7FF" w14:textId="77777777" w:rsidR="00141CDC" w:rsidRPr="0031024A" w:rsidRDefault="00141CDC" w:rsidP="00692D0C">
            <w:pPr>
              <w:tabs>
                <w:tab w:val="left" w:pos="1170"/>
              </w:tabs>
              <w:jc w:val="center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AC9718" w14:textId="77777777" w:rsidR="00141CDC" w:rsidRPr="0031024A" w:rsidRDefault="00141CDC" w:rsidP="00692D0C">
            <w:pPr>
              <w:jc w:val="right"/>
              <w:rPr>
                <w:color w:val="000000"/>
                <w:sz w:val="18"/>
                <w:szCs w:val="18"/>
              </w:rPr>
            </w:pPr>
            <w:r w:rsidRPr="0031024A">
              <w:rPr>
                <w:color w:val="000000"/>
                <w:sz w:val="18"/>
                <w:szCs w:val="18"/>
              </w:rPr>
              <w:t xml:space="preserve">Итоговое (суммарное) значение за </w:t>
            </w:r>
            <w:r w:rsidRPr="0031024A">
              <w:rPr>
                <w:color w:val="000000"/>
                <w:sz w:val="18"/>
                <w:szCs w:val="18"/>
                <w:lang w:val="en-US"/>
              </w:rPr>
              <w:t>II</w:t>
            </w:r>
            <w:r w:rsidRPr="0031024A">
              <w:rPr>
                <w:color w:val="000000"/>
                <w:sz w:val="18"/>
                <w:szCs w:val="18"/>
              </w:rPr>
              <w:t xml:space="preserve"> этап</w:t>
            </w:r>
          </w:p>
        </w:tc>
      </w:tr>
      <w:tr w:rsidR="00141CDC" w:rsidRPr="0031024A" w14:paraId="548E5F0A" w14:textId="77777777" w:rsidTr="00692D0C">
        <w:trPr>
          <w:cantSplit/>
          <w:trHeight w:val="32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9EACD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187B9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0A875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B920E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EFF2D" w14:textId="77777777" w:rsidR="00141CDC" w:rsidRPr="0031024A" w:rsidRDefault="00141CDC" w:rsidP="00692D0C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01DE4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784AE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9BA5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D644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BFF9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59D007" w14:textId="77777777" w:rsidR="00141CDC" w:rsidRPr="0031024A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1CDC" w:rsidRPr="0031024A" w14:paraId="5F411246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0F78E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600E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30DDF47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«Дополнительные меры социальной поддержки отдельных категорий граждан, проживающих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74806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20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b/>
                <w:color w:val="000000"/>
                <w:sz w:val="20"/>
                <w:szCs w:val="20"/>
              </w:rPr>
              <w:t>-202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2F821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5DDAE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6584B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971827,6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6074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917526,3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29E1E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707660,0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89E8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662238,3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21F2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3259432,1</w:t>
            </w:r>
          </w:p>
        </w:tc>
      </w:tr>
      <w:tr w:rsidR="00141CDC" w:rsidRPr="0031024A" w14:paraId="044F683F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70263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36C94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930B9" w14:textId="77777777" w:rsidR="00141CDC" w:rsidRPr="0031024A" w:rsidRDefault="00141CDC" w:rsidP="00692D0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F0393" w14:textId="77777777" w:rsidR="00141CDC" w:rsidRPr="0031024A" w:rsidRDefault="00141CDC" w:rsidP="00692D0C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8D420" w14:textId="77777777" w:rsidR="00141CDC" w:rsidRPr="0031024A" w:rsidRDefault="00141CDC" w:rsidP="00692D0C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EB28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475003,5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3DC42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410492,1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58328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239391,3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54B54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169939,0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CAE4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1294880,8</w:t>
            </w:r>
          </w:p>
        </w:tc>
      </w:tr>
      <w:tr w:rsidR="00141CDC" w:rsidRPr="0031024A" w14:paraId="60F56252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EDD13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417D7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36959" w14:textId="77777777" w:rsidR="00141CDC" w:rsidRPr="0031024A" w:rsidRDefault="00141CDC" w:rsidP="00692D0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57CB" w14:textId="77777777" w:rsidR="00141CDC" w:rsidRPr="0031024A" w:rsidRDefault="00141CDC" w:rsidP="00692D0C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DE62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26298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476764,1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D3C8F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485524,2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8FD8A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444859,4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3447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468796,7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5EF2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1876069,4</w:t>
            </w:r>
          </w:p>
        </w:tc>
      </w:tr>
      <w:tr w:rsidR="00141CDC" w:rsidRPr="0031024A" w14:paraId="55A4169A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9E018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6DFAC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F92FD" w14:textId="77777777" w:rsidR="00141CDC" w:rsidRPr="0031024A" w:rsidRDefault="00141CDC" w:rsidP="00692D0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6D504" w14:textId="77777777" w:rsidR="00141CDC" w:rsidRPr="0031024A" w:rsidRDefault="00141CDC" w:rsidP="00692D0C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6E3E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0F81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20060,0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A83E3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21510,0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28D21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23409,3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D19E2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23502,6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C659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88481,9</w:t>
            </w:r>
          </w:p>
        </w:tc>
      </w:tr>
      <w:tr w:rsidR="00141CDC" w:rsidRPr="00107AED" w14:paraId="49404C42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3FCB9" w14:textId="77777777" w:rsidR="00141CDC" w:rsidRPr="00107AED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2F277" w14:textId="77777777" w:rsidR="00141CDC" w:rsidRPr="00107AED" w:rsidRDefault="00141CDC" w:rsidP="00692D0C">
            <w:pPr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Компенсация оплаты жилищно-коммунальных услуг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C8DFB" w14:textId="77777777" w:rsidR="00141CDC" w:rsidRPr="00107AED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20</w:t>
            </w:r>
            <w:r w:rsidRPr="00107AED">
              <w:rPr>
                <w:color w:val="000000"/>
                <w:sz w:val="20"/>
                <w:szCs w:val="20"/>
                <w:lang w:val="en-US"/>
              </w:rPr>
              <w:t>21</w:t>
            </w:r>
            <w:r w:rsidRPr="00107AED">
              <w:rPr>
                <w:color w:val="000000"/>
                <w:sz w:val="20"/>
                <w:szCs w:val="20"/>
              </w:rPr>
              <w:t>-202</w:t>
            </w:r>
            <w:r w:rsidRPr="00107AE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FAC59" w14:textId="77777777" w:rsidR="00141CDC" w:rsidRPr="00107AED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3CE30" w14:textId="77777777" w:rsidR="00141CDC" w:rsidRPr="00107AED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9EB05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113682,7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9E1A8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82950,9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29E67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85530,1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3D45A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87107,4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628A2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369271,1</w:t>
            </w:r>
          </w:p>
          <w:p w14:paraId="7421A192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CDC" w:rsidRPr="00107AED" w14:paraId="2459F8C6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A614F" w14:textId="77777777" w:rsidR="00141CDC" w:rsidRPr="00107AED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3EBAB" w14:textId="77777777" w:rsidR="00141CDC" w:rsidRPr="00107AED" w:rsidRDefault="00141CDC" w:rsidP="00692D0C">
            <w:pPr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 xml:space="preserve"> </w:t>
            </w:r>
            <w:r w:rsidRPr="00107AED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107AED">
              <w:rPr>
                <w:color w:val="000000"/>
                <w:sz w:val="20"/>
                <w:szCs w:val="20"/>
              </w:rPr>
              <w:t xml:space="preserve"> Доля граждан, получивших денежную компенсацию по оплате ЖКУ,  в общем количестве обратившихся за компенсацией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4BC09" w14:textId="77777777" w:rsidR="00141CDC" w:rsidRPr="00107AED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E98F6" w14:textId="77777777" w:rsidR="00141CDC" w:rsidRPr="00107AED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EF14D" w14:textId="77777777" w:rsidR="00141CDC" w:rsidRPr="00107AED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C124D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7136E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11551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A4D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FA674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8722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141CDC" w:rsidRPr="0031024A" w14:paraId="3CA4429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97A1B" w14:textId="77777777" w:rsidR="00141CDC" w:rsidRPr="00107AED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E1DCC" w14:textId="77777777" w:rsidR="00141CDC" w:rsidRPr="00107AED" w:rsidRDefault="00141CDC" w:rsidP="00692D0C">
            <w:pPr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 xml:space="preserve"> </w:t>
            </w:r>
            <w:r w:rsidRPr="00107AED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107AED">
              <w:rPr>
                <w:color w:val="000000"/>
                <w:sz w:val="20"/>
                <w:szCs w:val="20"/>
              </w:rPr>
              <w:t xml:space="preserve"> Количество граждан, получивших денежную компенсацию по оплате ЖКУ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9F999" w14:textId="77777777" w:rsidR="00141CDC" w:rsidRPr="00107AED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917EE" w14:textId="77777777" w:rsidR="00141CDC" w:rsidRPr="00107AED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EBE3" w14:textId="77777777" w:rsidR="00141CDC" w:rsidRPr="00107AED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148EC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7371D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A21EA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3C156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CC3FB" w14:textId="77777777" w:rsidR="00141CDC" w:rsidRPr="00107AED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7164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2F7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107AED">
              <w:rPr>
                <w:color w:val="000000"/>
                <w:sz w:val="20"/>
                <w:szCs w:val="20"/>
              </w:rPr>
              <w:t>7164</w:t>
            </w:r>
          </w:p>
        </w:tc>
      </w:tr>
      <w:tr w:rsidR="00141CDC" w:rsidRPr="0031024A" w14:paraId="6261CC10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C7A33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89EF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82D0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4F6BB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A5ED0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44D91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0A532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E29C2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4D2F7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9672,8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1F41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37246,3</w:t>
            </w:r>
          </w:p>
        </w:tc>
      </w:tr>
      <w:tr w:rsidR="00141CDC" w:rsidRPr="0031024A" w14:paraId="7B65618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E7EA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D4AF1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Доля почетных доноров, получивших ежегодную выплату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0F8E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ACC8E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6345B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37FE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F33C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18E1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3EDE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B8F7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9C9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41CDC" w:rsidRPr="0031024A" w14:paraId="2E8EB99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C8097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E126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3A78B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F61F4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D9B0A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1C0D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33613,8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F319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22398,0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E975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22116,9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0DFD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18090,8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F36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96219,5</w:t>
            </w:r>
          </w:p>
        </w:tc>
      </w:tr>
      <w:tr w:rsidR="00141CDC" w:rsidRPr="0031024A" w14:paraId="6B34F29A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73BE43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56DE5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Доля граждан, получивших субсидию по оплате ЖКУ,  в общем количестве обратившихся за субсидией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9C8CD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D3064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A43E77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FD13F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F33E6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ACAE5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A8DB5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F3074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6BCA1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141CDC" w:rsidRPr="0031024A" w14:paraId="7A2FAD22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4BEFC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39E26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Количество граждан, получивших субсидию по оплате ЖКУ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AE9B9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93254C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0ADF14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1CCF8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51DF3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ECCF7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EFE2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C8679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C0F9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921</w:t>
            </w:r>
          </w:p>
        </w:tc>
      </w:tr>
      <w:tr w:rsidR="00141CDC" w:rsidRPr="0031024A" w14:paraId="2B80D857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1ED10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2E1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Обеспечение социальных выплат, пособий, компенсации детям, семьям с детьми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19CB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811A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7BC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E65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74756,9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A2A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76433,6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590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69757,9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272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56154,9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6D33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277103,3</w:t>
            </w:r>
          </w:p>
        </w:tc>
      </w:tr>
      <w:tr w:rsidR="00141CDC" w:rsidRPr="0031024A" w14:paraId="748AF9A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85DC5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2121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 семей с детьми, получающих социальные выплаты, пособия и компенсации, в общем количестве обратившихся за ними 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C55FF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BCB1D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BE936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E6FA4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DDB2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6</w:t>
            </w:r>
            <w:r w:rsidRPr="0031024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DCC6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6</w:t>
            </w:r>
            <w:r w:rsidRPr="0031024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64AD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26E1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C9C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41CDC" w:rsidRPr="0031024A" w14:paraId="0A97BDE2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8B9D7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E20E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0454A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ECA6C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88752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C38D1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C96A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C274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BF23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07E18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BEB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41CDC" w:rsidRPr="0031024A" w14:paraId="2D67C76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C4D4E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EB11B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семей, получивших материнский (семейный) капитал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D37BE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0532F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3FFC7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836A1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4A75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3866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7C4D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6E7B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094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2360</w:t>
            </w:r>
          </w:p>
        </w:tc>
      </w:tr>
      <w:tr w:rsidR="00141CDC" w:rsidRPr="0031024A" w14:paraId="347D1C22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A8A53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950F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30FA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B9646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0EA8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1753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984D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ABE4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2917,6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2287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3161,2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6CE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13642,7</w:t>
            </w:r>
          </w:p>
        </w:tc>
      </w:tr>
      <w:tr w:rsidR="00141CDC" w:rsidRPr="0031024A" w14:paraId="33657E15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D16FF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81BE4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2B8D7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A0718" w14:textId="77777777" w:rsidR="00141CDC" w:rsidRPr="0031024A" w:rsidRDefault="00141CDC" w:rsidP="00692D0C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EE847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1CD5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FBC5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9AD8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3C06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434,2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1D5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2633,2</w:t>
            </w:r>
          </w:p>
        </w:tc>
      </w:tr>
      <w:tr w:rsidR="00141CDC" w:rsidRPr="0031024A" w14:paraId="02D42E1C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2CACA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A8096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3CA8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D037F" w14:textId="77777777" w:rsidR="00141CDC" w:rsidRPr="0031024A" w:rsidRDefault="00141CDC" w:rsidP="00692D0C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BD4F0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4BEB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A5C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7B6F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2282,5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2805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2727,0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569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11009,5</w:t>
            </w:r>
          </w:p>
        </w:tc>
      </w:tr>
      <w:tr w:rsidR="00141CDC" w:rsidRPr="0031024A" w14:paraId="2F9DD410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9ABAF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C254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получивших социальную помощь в трудной  жизненной ситуации в общем количестве обратившихся за помощью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FEBD1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6798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1309F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311EA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302C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EF5D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A3FF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531DC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AF3E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141CDC" w:rsidRPr="0031024A" w14:paraId="40621428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D2AED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49A0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получивших социальную помощь в трудной  жизненной ситуации в общем количестве обратившихся за помощью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57613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FA2F3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B1B45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1FB7B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9A09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25A8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8DF0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15A3A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2382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</w:tr>
      <w:tr w:rsidR="00141CDC" w:rsidRPr="0031024A" w14:paraId="4B161313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2BE2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C3F6A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Предоставление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995D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5DB6E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FD6A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A169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265132,2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15D7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267243,0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CA54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281049,9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D945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328030,6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ED7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1141455,7</w:t>
            </w:r>
          </w:p>
        </w:tc>
      </w:tr>
      <w:tr w:rsidR="00141CDC" w:rsidRPr="0031024A" w14:paraId="299EBE5C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68AC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5F99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получивших социальные выплаты  в соответствии с региональным законодательством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3CEEB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603C2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B0305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F8C9D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24CE9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D5360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43D5A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2775E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2A8B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</w:tr>
      <w:tr w:rsidR="00141CDC" w:rsidRPr="0031024A" w14:paraId="0E7014B6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99B2D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2F055" w14:textId="77777777" w:rsidR="00141CDC" w:rsidRPr="0031024A" w:rsidRDefault="00141CDC" w:rsidP="00692D0C">
            <w:pPr>
              <w:rPr>
                <w:i/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 xml:space="preserve">Индикатор 1: </w:t>
            </w:r>
            <w:r w:rsidRPr="0031024A">
              <w:rPr>
                <w:color w:val="000000"/>
                <w:sz w:val="20"/>
                <w:szCs w:val="20"/>
              </w:rPr>
              <w:t>Количество граждан, получивших денежную компенсацию по оплате ЖКУ за счет средств регионального бюджета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A9E55" w14:textId="77777777" w:rsidR="00141CDC" w:rsidRPr="0031024A" w:rsidRDefault="00141CDC" w:rsidP="00692D0C">
            <w:pPr>
              <w:ind w:right="-9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8F839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77847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DFFE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F1F08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62EC7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D5CF7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443F4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13382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A169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13382</w:t>
            </w:r>
          </w:p>
        </w:tc>
      </w:tr>
      <w:tr w:rsidR="00141CDC" w:rsidRPr="0031024A" w14:paraId="13572A45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73C3E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F0437" w14:textId="77777777" w:rsidR="00141CDC" w:rsidRPr="0031024A" w:rsidRDefault="00141CDC" w:rsidP="00692D0C">
            <w:pPr>
              <w:rPr>
                <w:i/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 xml:space="preserve">Индикатор 2: </w:t>
            </w:r>
            <w:r w:rsidRPr="0031024A">
              <w:rPr>
                <w:color w:val="000000"/>
                <w:sz w:val="20"/>
                <w:szCs w:val="20"/>
              </w:rPr>
              <w:t>Количество граждан, получивших ежемесячные денежные выплаты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1AF2F" w14:textId="77777777" w:rsidR="00141CDC" w:rsidRPr="0031024A" w:rsidRDefault="00141CDC" w:rsidP="00692D0C">
            <w:pPr>
              <w:ind w:right="-9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A8BEC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69B4C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0A626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2DD3E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E5A67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F1B2E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26D8F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10728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C31D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10728</w:t>
            </w:r>
          </w:p>
        </w:tc>
      </w:tr>
      <w:tr w:rsidR="00141CDC" w:rsidRPr="0031024A" w14:paraId="1D51C81B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D60C7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65F4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граждан, получивших, единовременные денежные выплаты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0F37E" w14:textId="77777777" w:rsidR="00141CDC" w:rsidRPr="0031024A" w:rsidRDefault="00141CDC" w:rsidP="00692D0C">
            <w:pPr>
              <w:ind w:right="-9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9E910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EDECF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6766E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A1B87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EBB0C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A8D42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9E4E8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8081" w14:textId="77777777" w:rsidR="00141CDC" w:rsidRPr="0031024A" w:rsidRDefault="00141CDC" w:rsidP="00692D0C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</w:tr>
      <w:tr w:rsidR="00141CDC" w:rsidRPr="0031024A" w14:paraId="5BE49DEB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7538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BD52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Калужской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C79D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B8DBE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97AEE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DCC3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F0B1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9D11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747B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ABB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149,8</w:t>
            </w:r>
          </w:p>
        </w:tc>
      </w:tr>
      <w:tr w:rsidR="00141CDC" w:rsidRPr="0031024A" w14:paraId="2D579094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B30E9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E0541B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получателей ежемесячного денежного вознаграждения патронатным семьям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3075437" w14:textId="77777777" w:rsidR="00141CDC" w:rsidRPr="0031024A" w:rsidRDefault="00141CDC" w:rsidP="00692D0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6BBF7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5C17A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C61DA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2BDD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9AC3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F611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B826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73A6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1CDC" w:rsidRPr="0031024A" w14:paraId="15094EAF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2427A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D0B73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D1F6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AB072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FF330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12FE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788,5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6DAD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5B5CE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C81EA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E54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788,5</w:t>
            </w:r>
          </w:p>
        </w:tc>
      </w:tr>
      <w:tr w:rsidR="00141CDC" w:rsidRPr="0031024A" w14:paraId="6FE041D8" w14:textId="77777777" w:rsidTr="00692D0C">
        <w:trPr>
          <w:trHeight w:val="16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C3A5C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7AA6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получивших единовременное пособие беременной жене военнослужащего, а также ежемесячное по-собие на ребенка военнослужащего, прохо-дящего военную службу по призыву, в общем количестве обратившихся за указанными пособиями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0CFC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F5B5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FB083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359E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C8AE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951D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4F54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3692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09B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41CDC" w:rsidRPr="0031024A" w14:paraId="52727AF4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ADF80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CF7DC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D7BE7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7239D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DF795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EFD5C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964D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FABB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92802,1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C144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77264,4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BE7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387043,6</w:t>
            </w:r>
          </w:p>
        </w:tc>
      </w:tr>
      <w:tr w:rsidR="00141CDC" w:rsidRPr="0031024A" w14:paraId="120208A9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3CFAA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26B40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93C7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135E9" w14:textId="77777777" w:rsidR="00141CDC" w:rsidRPr="0031024A" w:rsidRDefault="00141CDC" w:rsidP="00692D0C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E0A94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8AF0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E67A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BEEB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1324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48605,0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95A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252082,4</w:t>
            </w:r>
          </w:p>
        </w:tc>
      </w:tr>
      <w:tr w:rsidR="00141CDC" w:rsidRPr="0031024A" w14:paraId="535486FA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2E3C7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945D3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8854B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E7FB0" w14:textId="77777777" w:rsidR="00141CDC" w:rsidRPr="0031024A" w:rsidRDefault="00141CDC" w:rsidP="00692D0C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55D13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08F7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BF7D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F841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31981,5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C2F4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28659,4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134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134961,2</w:t>
            </w:r>
          </w:p>
        </w:tc>
      </w:tr>
      <w:tr w:rsidR="00141CDC" w:rsidRPr="0031024A" w14:paraId="3D8DC6D8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B176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D006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4C47D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29FD1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9D571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E129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BE9B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220F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79DD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003F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356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41CDC" w:rsidRPr="0031024A" w14:paraId="2E2DBBE2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228EF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B911D8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31024A">
              <w:rPr>
                <w:color w:val="000000"/>
                <w:sz w:val="20"/>
                <w:szCs w:val="20"/>
              </w:rPr>
              <w:t xml:space="preserve">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EE6E13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1C13E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F4868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9924D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E699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69D7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42B4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E554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88D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305</w:t>
            </w:r>
          </w:p>
        </w:tc>
      </w:tr>
      <w:tr w:rsidR="00141CDC" w:rsidRPr="0031024A" w14:paraId="04EC405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D98DB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DD588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5C9A6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5E043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946F4" w14:textId="77777777" w:rsidR="00141CDC" w:rsidRPr="0031024A" w:rsidRDefault="00141CDC" w:rsidP="00692D0C">
            <w:pPr>
              <w:ind w:right="-112" w:hanging="10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3C59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46069,4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058F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1180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9AF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670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46069,4</w:t>
            </w:r>
          </w:p>
        </w:tc>
      </w:tr>
      <w:tr w:rsidR="00141CDC" w:rsidRPr="0031024A" w14:paraId="15DEC68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D4589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1833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получивших 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организаций,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4BFB6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B68F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64F8D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6B82D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47C0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6DEA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96D4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26CA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F020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41CDC" w:rsidRPr="0031024A" w14:paraId="7F7ABB1B" w14:textId="77777777" w:rsidTr="00692D0C">
        <w:trPr>
          <w:trHeight w:val="1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73E58B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39C29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Осуществление капитального ремонта индивидуальных жилых домов инвалидов и участников Великой Отечественной войны, тружеников тыла, вдов инвалидов и участников Великой Отечественной войны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E9E99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B28F62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337A6C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EC303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02838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7D7C5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17A6F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6E172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41CDC" w:rsidRPr="0031024A" w14:paraId="649A3EE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904C1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8230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Предоставление дополнительного единовре-менного пособия в связи с рождением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47EE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49EE9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11F5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B5BF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4D29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021C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BD1B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22D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1852,8</w:t>
            </w:r>
          </w:p>
        </w:tc>
      </w:tr>
      <w:tr w:rsidR="00141CDC" w:rsidRPr="0031024A" w14:paraId="18884E52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C6250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45F98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получателей дополнительного единовременного пособия при рождении ребенка в общем количестве обратившихся за пособием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41D78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B3080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08946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F161F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09F5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DC50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C005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529C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05E8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41CDC" w:rsidRPr="0031024A" w14:paraId="0815208B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1665F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12866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Выплата единовременного вознаграждения лицам, награжденным дипломом и почетным знаком «Признательность города Обнинска», изготовление диплома и почетного знака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79B6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0DFA2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02C6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37FF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13B2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78DA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21FF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96C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141CDC" w:rsidRPr="0031024A" w14:paraId="413362C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E3C9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6C99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граждан, получивших единовременное вознаграждение,  награжденных</w:t>
            </w:r>
            <w:r w:rsidRPr="0031024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31024A">
              <w:rPr>
                <w:color w:val="000000"/>
                <w:sz w:val="20"/>
                <w:szCs w:val="20"/>
              </w:rPr>
              <w:t>дипломом и почетным знаком «Признательность города Обнинска»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F845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3B339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F7A74" w14:textId="77777777" w:rsidR="00141CDC" w:rsidRPr="0031024A" w:rsidRDefault="00141CDC" w:rsidP="00692D0C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9B1F3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C69D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5C15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6E4B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156F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04D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41CDC" w:rsidRPr="0031024A" w14:paraId="72D7CB87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2433D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A632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Единовременная социальная выплата пенсионерам к юбилейным датам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AFA3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E7735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01AE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5B47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80B5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7327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6D0E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7E13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2888,0</w:t>
            </w:r>
          </w:p>
        </w:tc>
      </w:tr>
      <w:tr w:rsidR="00141CDC" w:rsidRPr="0031024A" w14:paraId="1668A88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7F500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EDDA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граждан, получивших социальную выплату к юбилейным датам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B76D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BD28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86182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1713F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2607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C9D1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4253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3C9D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9B9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41CDC" w:rsidRPr="0031024A" w14:paraId="739A3DA1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642B8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A7A7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Меры социальной поддержки по оплате за жилое помещение и коммунальные услуги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8F71B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C9269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9AA8D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0A5F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C885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6681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4EE7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FB1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15712,0</w:t>
            </w:r>
          </w:p>
        </w:tc>
      </w:tr>
      <w:tr w:rsidR="00141CDC" w:rsidRPr="0031024A" w14:paraId="3B6A76EF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B4F6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1533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 Доля отдельной категории граждан, получивших социальную поддержку по оплате за жилое помещение и </w:t>
            </w:r>
            <w:r w:rsidRPr="0031024A">
              <w:rPr>
                <w:color w:val="000000"/>
                <w:sz w:val="20"/>
                <w:szCs w:val="20"/>
              </w:rPr>
              <w:lastRenderedPageBreak/>
              <w:t>коммунальных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2657C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C0D3B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45956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42E54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2308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D312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31A9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06EB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379F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41CDC" w:rsidRPr="0031024A" w14:paraId="4B1C5D9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17ADF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3CB3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Выплаты почетным гражданам города Обнинска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8409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3D16E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62F3D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F45E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9637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8CCA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F098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DC4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1084,2</w:t>
            </w:r>
          </w:p>
        </w:tc>
      </w:tr>
      <w:tr w:rsidR="00141CDC" w:rsidRPr="0031024A" w14:paraId="4685846B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F9871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7E31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 Доля почетных граждан города, получивших выплату в общем количестве граждан,  имеющих  право на данную выплату и обратившихся за ней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EEFF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8F367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EAF5A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9F021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DF30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274D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8653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EFEE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2E7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41CDC" w:rsidRPr="0031024A" w14:paraId="5B8090AD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5E540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7CB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Ежемесячная доплата к государственной пенсии лицам, замещавшим муниципальные должности и должности муниципальной службы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4BE90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F647E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F08D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4175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07DF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DFF6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13687,0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C81A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14500,0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72FC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49667,0</w:t>
            </w:r>
          </w:p>
        </w:tc>
      </w:tr>
      <w:tr w:rsidR="00141CDC" w:rsidRPr="0031024A" w14:paraId="3AFCC22F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B1D3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C445B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 Количество граждан, получивших ежемесячную доплату к государственной пенсии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7499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04EA0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51F40" w14:textId="77777777" w:rsidR="00141CDC" w:rsidRPr="0031024A" w:rsidRDefault="00141CDC" w:rsidP="00692D0C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CACE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1B47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4389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B645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4A6F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DB6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87</w:t>
            </w:r>
          </w:p>
        </w:tc>
      </w:tr>
      <w:tr w:rsidR="00141CDC" w:rsidRPr="0031024A" w14:paraId="2B1BD79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259E5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F715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Предоставление банных услуг отдельным категориям граждан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C1DED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4E896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B940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A28E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022C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1EAC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7C12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248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4200,0</w:t>
            </w:r>
          </w:p>
        </w:tc>
      </w:tr>
      <w:tr w:rsidR="00141CDC" w:rsidRPr="0031024A" w14:paraId="6283703C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2B989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9008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 Доля отдельной категории граждан, получивших социальную поддержку в виде предоставления банных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59BD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9A4A2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DC6F9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71C6B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A062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B7C8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5503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3FE0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A33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41CDC" w:rsidRPr="0031024A" w14:paraId="0A68D948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5A648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8F4F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Предоставление денежных выплат и компенсаций отдельным категориям граждан, подвергшихся радиации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B902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55CB7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B2B5B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11FA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15756,5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7B65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AE05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CBD3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05B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15756,5</w:t>
            </w:r>
          </w:p>
        </w:tc>
      </w:tr>
      <w:tr w:rsidR="00141CDC" w:rsidRPr="0031024A" w14:paraId="470B532D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4618A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EE8C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 Доля граждан, подвергшихся радиации, получивших социальные выплаты и компенсации, от общего числа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5586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CA110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BA726" w14:textId="77777777" w:rsidR="00141CDC" w:rsidRPr="0031024A" w:rsidRDefault="00141CDC" w:rsidP="00692D0C">
            <w:pPr>
              <w:snapToGrid w:val="0"/>
              <w:ind w:right="-12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82974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B406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178A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F112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13D7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B83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41CDC" w:rsidRPr="0031024A" w14:paraId="5E76CD0C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2B17A" w14:textId="77777777" w:rsidR="00141CDC" w:rsidRPr="0031024A" w:rsidRDefault="00141CDC" w:rsidP="00692D0C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F5DC6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D679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B226E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4C05B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4609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957B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7EF5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26865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2128,7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BE3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8306,1</w:t>
            </w:r>
          </w:p>
        </w:tc>
      </w:tr>
      <w:tr w:rsidR="00141CDC" w:rsidRPr="0031024A" w14:paraId="7D2D0688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51E61" w14:textId="77777777" w:rsidR="00141CDC" w:rsidRPr="0031024A" w:rsidRDefault="00141CDC" w:rsidP="00692D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B1A9F" w14:textId="77777777" w:rsidR="00141CDC" w:rsidRPr="0031024A" w:rsidRDefault="00141CDC" w:rsidP="00692D0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9261F" w14:textId="77777777" w:rsidR="00141CDC" w:rsidRPr="0031024A" w:rsidRDefault="00141CDC" w:rsidP="00692D0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83D85" w14:textId="77777777" w:rsidR="00141CDC" w:rsidRPr="0031024A" w:rsidRDefault="00141CDC" w:rsidP="00692D0C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CCB05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53F0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FE2E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1332,3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1BA2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1466,1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0118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8FA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5668,8</w:t>
            </w:r>
          </w:p>
        </w:tc>
      </w:tr>
      <w:tr w:rsidR="00141CDC" w:rsidRPr="0031024A" w14:paraId="7ADE9586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0874B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313B2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7907E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F2324" w14:textId="77777777" w:rsidR="00141CDC" w:rsidRPr="0031024A" w:rsidRDefault="00141CDC" w:rsidP="00692D0C">
            <w:pPr>
              <w:snapToGrid w:val="0"/>
              <w:ind w:right="-12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3EF1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875C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639,3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C7D6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3FEA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E5BB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255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2637,3</w:t>
            </w:r>
          </w:p>
        </w:tc>
      </w:tr>
      <w:tr w:rsidR="00141CDC" w:rsidRPr="0031024A" w14:paraId="1CD5D73A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B34AF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0F2EB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31024A">
              <w:rPr>
                <w:rFonts w:ascii="Times New Roman" w:hAnsi="Times New Roman" w:cs="Times New Roman"/>
                <w:color w:val="000000"/>
              </w:rPr>
              <w:t>: Доля граждан, получающих компенсацию оплаты взноса на капитальный ремонт общего имущества в многоквартирном доме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3F6F0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53FA9" w14:textId="77777777" w:rsidR="00141CDC" w:rsidRPr="0031024A" w:rsidRDefault="00141CDC" w:rsidP="00692D0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81481" w14:textId="77777777" w:rsidR="00141CDC" w:rsidRPr="0031024A" w:rsidRDefault="00141CDC" w:rsidP="00692D0C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7781A" w14:textId="77777777" w:rsidR="00141CDC" w:rsidRPr="0031024A" w:rsidRDefault="00141CDC" w:rsidP="00692D0C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72BBF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64855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1A7CB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ED216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90CC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141CDC" w:rsidRPr="0031024A" w14:paraId="6C087DB3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E7BF3" w14:textId="77777777" w:rsidR="00141CDC" w:rsidRPr="0031024A" w:rsidRDefault="00141CDC" w:rsidP="00692D0C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5F5BE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41330B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500F9A" w14:textId="77777777" w:rsidR="00141CDC" w:rsidRPr="0031024A" w:rsidRDefault="00141CDC" w:rsidP="00692D0C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736248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8E4E1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5735A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B22B5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34D8F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74059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148762,0</w:t>
            </w:r>
          </w:p>
        </w:tc>
      </w:tr>
      <w:tr w:rsidR="00141CDC" w:rsidRPr="0031024A" w14:paraId="1D147F0C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B2D2C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0AF40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31024A">
              <w:rPr>
                <w:rFonts w:ascii="Times New Roman" w:hAnsi="Times New Roman" w:cs="Times New Roman"/>
                <w:color w:val="000000"/>
              </w:rPr>
              <w:t>: 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001EA" w14:textId="77777777" w:rsidR="00141CDC" w:rsidRPr="0031024A" w:rsidRDefault="00141CDC" w:rsidP="00692D0C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65BC7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BBF2D" w14:textId="77777777" w:rsidR="00141CDC" w:rsidRPr="0031024A" w:rsidRDefault="00141CDC" w:rsidP="00692D0C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5D2120A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70AEAAA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8D95E38" w14:textId="77777777" w:rsidR="00141CDC" w:rsidRPr="0031024A" w:rsidRDefault="00141CDC" w:rsidP="00692D0C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6003162" w14:textId="77777777" w:rsidR="00141CDC" w:rsidRPr="0031024A" w:rsidRDefault="00141CDC" w:rsidP="00692D0C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073486E" w14:textId="77777777" w:rsidR="00141CDC" w:rsidRPr="0031024A" w:rsidRDefault="00141CDC" w:rsidP="00692D0C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AE76E9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141CDC" w:rsidRPr="0031024A" w14:paraId="78BD243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5A9DE5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681CF4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31024A">
              <w:rPr>
                <w:rFonts w:ascii="Times New Roman" w:hAnsi="Times New Roman" w:cs="Times New Roman"/>
                <w:color w:val="000000"/>
              </w:rPr>
              <w:t>: Количество семей получаю-щих ежемесячную выплату в связи с рожде-нием (усыновлением) первого ребенка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2B9069" w14:textId="77777777" w:rsidR="00141CDC" w:rsidRPr="0031024A" w:rsidRDefault="00141CDC" w:rsidP="00692D0C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4FE8D4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A4014F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AD2E39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71813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776D74" w14:textId="77777777" w:rsidR="00141CDC" w:rsidRPr="0031024A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AEDDBF" w14:textId="77777777" w:rsidR="00141CDC" w:rsidRPr="0031024A" w:rsidRDefault="00141CDC" w:rsidP="00692D0C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7DC3B9" w14:textId="77777777" w:rsidR="00141CDC" w:rsidRPr="0031024A" w:rsidRDefault="00141CDC" w:rsidP="00692D0C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CA7A28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141CDC" w:rsidRPr="0031024A" w14:paraId="518B9DA7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39ACB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096D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96D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2327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445E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A2A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191888,1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34E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195392,8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A57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103985,4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E73E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D6C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483266,3</w:t>
            </w:r>
          </w:p>
        </w:tc>
      </w:tr>
      <w:tr w:rsidR="00141CDC" w:rsidRPr="0031024A" w14:paraId="4FB9554F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BECF3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2BF3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E4EB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2C478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F2CD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A00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132097,3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FD0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132867,2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858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70710,1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99E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9471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330234,6</w:t>
            </w:r>
          </w:p>
        </w:tc>
      </w:tr>
      <w:tr w:rsidR="00141CDC" w:rsidRPr="0031024A" w14:paraId="365832EA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A9FA1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947D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F77AC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C97D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4AF9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961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59790,8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CBF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62525,6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B9FA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33275,3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396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3B0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153031,7</w:t>
            </w:r>
          </w:p>
        </w:tc>
      </w:tr>
      <w:tr w:rsidR="00141CDC" w:rsidRPr="0031024A" w14:paraId="7E3018BC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1DD6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8AFC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31024A">
              <w:rPr>
                <w:rFonts w:ascii="Times New Roman" w:hAnsi="Times New Roman" w:cs="Times New Roman"/>
                <w:color w:val="000000"/>
              </w:rPr>
              <w:t xml:space="preserve">: Количество граждан, получивших  ежемесячную выплату на детей в возрасте от трех до семи лет включительно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7C348" w14:textId="77777777" w:rsidR="00141CDC" w:rsidRPr="0031024A" w:rsidRDefault="00141CDC" w:rsidP="00692D0C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83EA" w14:textId="77777777" w:rsidR="00141CDC" w:rsidRPr="0031024A" w:rsidRDefault="00141CDC" w:rsidP="00692D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6AEB" w14:textId="77777777" w:rsidR="00141CDC" w:rsidRPr="0031024A" w:rsidRDefault="00141CDC" w:rsidP="00692D0C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9B14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422B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6EC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30F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18D88" w14:textId="77777777" w:rsidR="00141CDC" w:rsidRPr="0031024A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572C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1226</w:t>
            </w:r>
          </w:p>
        </w:tc>
      </w:tr>
      <w:tr w:rsidR="00141CDC" w:rsidRPr="0031024A" w14:paraId="03FC06B5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1D7C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F2A3C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31024A">
              <w:rPr>
                <w:rFonts w:ascii="Times New Roman" w:hAnsi="Times New Roman" w:cs="Times New Roman"/>
                <w:color w:val="000000"/>
              </w:rPr>
              <w:t xml:space="preserve">: Количество детей от трех до семи лет, на которых произведена выплата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403D5" w14:textId="77777777" w:rsidR="00141CDC" w:rsidRPr="0031024A" w:rsidRDefault="00141CDC" w:rsidP="00692D0C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3D985" w14:textId="77777777" w:rsidR="00141CDC" w:rsidRPr="0031024A" w:rsidRDefault="00141CDC" w:rsidP="00692D0C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CA6AC" w14:textId="77777777" w:rsidR="00141CDC" w:rsidRPr="0031024A" w:rsidRDefault="00141CDC" w:rsidP="00692D0C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F12E8C7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379016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437572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A168C3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E0E044E" w14:textId="77777777" w:rsidR="00141CDC" w:rsidRPr="0031024A" w:rsidRDefault="00141CDC" w:rsidP="00692D0C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C7F483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color w:val="000000"/>
                <w:sz w:val="20"/>
                <w:szCs w:val="20"/>
              </w:rPr>
              <w:t>1504</w:t>
            </w:r>
          </w:p>
        </w:tc>
      </w:tr>
      <w:tr w:rsidR="00141CDC" w:rsidRPr="0031024A" w14:paraId="18853B5A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99FB4F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4AF053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F265E9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3C799B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12009C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AE173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32394,1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BDA22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39385,2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03623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24567,8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DC28A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34060,6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1089D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159979,4</w:t>
            </w:r>
          </w:p>
        </w:tc>
      </w:tr>
      <w:tr w:rsidR="00141CDC" w:rsidRPr="0031024A" w14:paraId="7F84A93A" w14:textId="77777777" w:rsidTr="00692D0C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42A64A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79F2405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9C4E0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06A7AB9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F2E1AD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C874D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22351,9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37A23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26782,0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56FBB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16706,1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0345F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23161,2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9FEE4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109109,9</w:t>
            </w:r>
          </w:p>
        </w:tc>
      </w:tr>
      <w:tr w:rsidR="00141CDC" w:rsidRPr="0031024A" w14:paraId="658937C3" w14:textId="77777777" w:rsidTr="00692D0C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CFFF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3B3B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2544A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8686E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B4416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FF10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10042,2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AA0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12603,2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AF02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7861,7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4D6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10899,4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5F1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50869,5</w:t>
            </w:r>
          </w:p>
        </w:tc>
      </w:tr>
      <w:tr w:rsidR="00141CDC" w:rsidRPr="0031024A" w14:paraId="1A85C9D1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D2834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6C301A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31024A">
              <w:rPr>
                <w:rFonts w:ascii="Times New Roman" w:hAnsi="Times New Roman" w:cs="Times New Roman"/>
                <w:color w:val="000000"/>
              </w:rPr>
              <w:t>:  Количество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07E2DCA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F57C7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74C61" w14:textId="77777777" w:rsidR="00141CDC" w:rsidRPr="0031024A" w:rsidRDefault="00141CDC" w:rsidP="00692D0C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0C9EBF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D6E74EB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1881D75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DDEF348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D2812EF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6B256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511</w:t>
            </w:r>
          </w:p>
        </w:tc>
      </w:tr>
      <w:tr w:rsidR="00141CDC" w:rsidRPr="0031024A" w14:paraId="1A4578A0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C06A8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8298F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Единовременное социальное пособие на детей участников специальной военной операции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F1436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</w:t>
            </w: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73D7A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DE2D57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F7E290A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5F942F7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68AF1DF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1248,4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B6DC051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77C82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1248,4</w:t>
            </w:r>
          </w:p>
        </w:tc>
      </w:tr>
      <w:tr w:rsidR="00141CDC" w:rsidRPr="0031024A" w14:paraId="13C760FA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1557C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95B33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Организация и проведение социально значимых мероприятий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51C95C2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A1255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E456F" w14:textId="77777777" w:rsidR="00141CDC" w:rsidRPr="0031024A" w:rsidRDefault="00141CDC" w:rsidP="00692D0C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C0A853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AA5A3A4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F838C70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4AF97ED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F6446DF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FFC8C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41CDC" w:rsidRPr="0031024A" w14:paraId="1F51101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01E13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EB524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31024A">
              <w:rPr>
                <w:rFonts w:ascii="Times New Roman" w:hAnsi="Times New Roman" w:cs="Times New Roman"/>
                <w:color w:val="000000"/>
              </w:rPr>
              <w:t>:  Количество социально значимых мероприятий, проведенных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2A7F1AE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F849D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F6428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3724CAA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2F3F272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3A8CD57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DDA58DA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C8F594C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6171A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</w:t>
            </w:r>
          </w:p>
        </w:tc>
      </w:tr>
      <w:tr w:rsidR="00141CDC" w:rsidRPr="0031024A" w14:paraId="3BDE392E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3440F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B6B709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Возмещение расходов на установку внутридомового газового оборудования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C98A7F7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08473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01D3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FD0D186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902BB4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8D84699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C193C50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F2BB60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  <w:r w:rsidRPr="0031024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248C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  <w:r w:rsidRPr="0031024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41CDC" w:rsidRPr="0031024A" w14:paraId="440B29B5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44798B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AF8C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1:</w:t>
            </w:r>
            <w:r w:rsidRPr="0031024A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31024A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возмещение расходов, </w:t>
            </w:r>
            <w:r w:rsidRPr="0031024A">
              <w:rPr>
                <w:rFonts w:ascii="Times New Roman" w:hAnsi="Times New Roman" w:cs="Times New Roman"/>
                <w:color w:val="000000"/>
              </w:rPr>
              <w:lastRenderedPageBreak/>
              <w:t>связанных с газификацией домовладения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676D5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D9B5A6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1A8D33" w14:textId="77777777" w:rsidR="00141CDC" w:rsidRPr="0031024A" w:rsidRDefault="00141CDC" w:rsidP="00692D0C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A7CCF2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6E3DA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3FEC0F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4FE4BA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066EFE" w14:textId="77777777" w:rsidR="00141CDC" w:rsidRPr="00653225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6532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DCBB53" w14:textId="77777777" w:rsidR="00141CDC" w:rsidRPr="00653225" w:rsidRDefault="00141CDC" w:rsidP="00692D0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53225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141CDC" w:rsidRPr="0031024A" w14:paraId="7C06CF53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BD453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1D709C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Улучшение жилищных условий многодетных семей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F75DF46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348A9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75922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1F329BE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895474C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DD1051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8C7C7DF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34B84A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25371,2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2E232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25371,2</w:t>
            </w:r>
          </w:p>
        </w:tc>
      </w:tr>
      <w:tr w:rsidR="00141CDC" w:rsidRPr="0031024A" w14:paraId="18E67921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CACA6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881BC6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31024A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31024A">
              <w:rPr>
                <w:rFonts w:ascii="Times New Roman" w:hAnsi="Times New Roman" w:cs="Times New Roman"/>
                <w:color w:val="000000"/>
              </w:rPr>
              <w:t>:  Количество многодетных семей, получивших меры социальной поддержки по улучшению жилищных условий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49E28A3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9C76A" w14:textId="77777777" w:rsidR="00141CDC" w:rsidRPr="0031024A" w:rsidRDefault="00141CDC" w:rsidP="00692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3EAF2" w14:textId="77777777" w:rsidR="00141CDC" w:rsidRPr="0031024A" w:rsidRDefault="00141CDC" w:rsidP="00692D0C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3494405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CC35933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D41A3CA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A3540F2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8093F1C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1024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C6DBAD" w14:textId="77777777" w:rsidR="00141CDC" w:rsidRPr="00653225" w:rsidRDefault="00141CDC" w:rsidP="00692D0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141CDC" w:rsidRPr="0031024A" w14:paraId="797B33E7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C1B570" w14:textId="77777777" w:rsidR="00141CDC" w:rsidRPr="0031024A" w:rsidRDefault="00141CDC" w:rsidP="00692D0C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5A6A59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3DAE97F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«Доступная среда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0800EB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1827B0" w14:textId="77777777" w:rsidR="00141CDC" w:rsidRPr="0031024A" w:rsidRDefault="00141CDC" w:rsidP="00692D0C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B76F90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3FE558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8711,6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4E288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75886E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4179,0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FF9F3B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4760,0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8C67E9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23962,8</w:t>
            </w:r>
          </w:p>
        </w:tc>
      </w:tr>
      <w:tr w:rsidR="00141CDC" w:rsidRPr="0031024A" w14:paraId="76FB6E8A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831218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59C8DB" w14:textId="77777777" w:rsidR="00141CDC" w:rsidRPr="0031024A" w:rsidRDefault="00141CDC" w:rsidP="00692D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7B64DC" w14:textId="77777777" w:rsidR="00141CDC" w:rsidRPr="0031024A" w:rsidRDefault="00141CDC" w:rsidP="00692D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D90399" w14:textId="77777777" w:rsidR="00141CDC" w:rsidRPr="0031024A" w:rsidRDefault="00141CDC" w:rsidP="00692D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6BB67C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448BD5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3B573F4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2DF7A2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581F131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0EE1D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141CDC" w:rsidRPr="0031024A" w14:paraId="383D566B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CC9820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F4BDFF" w14:textId="77777777" w:rsidR="00141CDC" w:rsidRPr="0031024A" w:rsidRDefault="00141CDC" w:rsidP="00692D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29A637" w14:textId="77777777" w:rsidR="00141CDC" w:rsidRPr="0031024A" w:rsidRDefault="00141CDC" w:rsidP="00692D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DA903A" w14:textId="77777777" w:rsidR="00141CDC" w:rsidRPr="0031024A" w:rsidRDefault="00141CDC" w:rsidP="00692D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DBF1D7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D986BF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13055C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C16833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C74057" w14:textId="77777777" w:rsidR="00141CDC" w:rsidRPr="0031024A" w:rsidRDefault="00141CDC" w:rsidP="00692D0C">
            <w:pPr>
              <w:jc w:val="right"/>
              <w:rPr>
                <w:color w:val="00000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BF04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141CDC" w:rsidRPr="0031024A" w14:paraId="664CA493" w14:textId="77777777" w:rsidTr="00692D0C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90810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70256" w14:textId="77777777" w:rsidR="00141CDC" w:rsidRPr="0031024A" w:rsidRDefault="00141CDC" w:rsidP="00692D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183BE" w14:textId="77777777" w:rsidR="00141CDC" w:rsidRPr="0031024A" w:rsidRDefault="00141CDC" w:rsidP="00692D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77FC71" w14:textId="77777777" w:rsidR="00141CDC" w:rsidRPr="0031024A" w:rsidRDefault="00141CDC" w:rsidP="00692D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C74E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BCE96D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7211,6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53E6F1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CF9E90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4179,0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02F3A0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4760,0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F787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22462,8</w:t>
            </w:r>
          </w:p>
        </w:tc>
      </w:tr>
      <w:tr w:rsidR="00141CDC" w:rsidRPr="0031024A" w14:paraId="79196CB8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27B5C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33EA1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687E5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83B21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119CA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701B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3786,1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9D78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3108,5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ED85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DA02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B96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8444,6</w:t>
            </w:r>
          </w:p>
        </w:tc>
      </w:tr>
      <w:tr w:rsidR="00141CDC" w:rsidRPr="0031024A" w14:paraId="16215E7F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CD9E9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09E4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Организация прохождения курса реабилитации граждан с нарушением функций опорно-двигательного аппарата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4F37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C1463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6E7BE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52C5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2773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47DF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1C97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DEC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8700,0</w:t>
            </w:r>
          </w:p>
        </w:tc>
      </w:tr>
      <w:tr w:rsidR="00141CDC" w:rsidRPr="0031024A" w14:paraId="3560B2CA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2FEB0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16F0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Доля маломобильных граждан, прошедших реабилитацию, от числа обратившихся в органы социальной защиты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D53D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75899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E9D1B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DDF24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622C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  <w:lang w:val="en-US"/>
              </w:rPr>
              <w:t>75</w:t>
            </w:r>
            <w:r w:rsidRPr="0031024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FDBD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  <w:lang w:val="en-US"/>
              </w:rPr>
              <w:t>7</w:t>
            </w:r>
            <w:r w:rsidRPr="0031024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1BAD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ADFD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A2B6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41CDC" w:rsidRPr="0031024A" w14:paraId="727AF034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7C014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0B12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Проведение оздоровительных смен для граждан пожилого возраста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928F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5790E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1C216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FA21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9BC2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4B4D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A28D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BBD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5900,0</w:t>
            </w:r>
          </w:p>
        </w:tc>
      </w:tr>
      <w:tr w:rsidR="00141CDC" w:rsidRPr="0031024A" w14:paraId="2513E82D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DEC5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0530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 </w:t>
            </w: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маломобильных граждан, которым оказано санаторно-курортное лечение 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DAE13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BDEC6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E43E6" w14:textId="77777777" w:rsidR="00141CDC" w:rsidRPr="0031024A" w:rsidRDefault="00141CDC" w:rsidP="00692D0C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F8C9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18C5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1DFD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4123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BB82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606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141</w:t>
            </w:r>
          </w:p>
        </w:tc>
      </w:tr>
      <w:tr w:rsidR="00141CDC" w:rsidRPr="0031024A" w14:paraId="5C4AFCA6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ED121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699D1B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Оборудование квартир инвалидов специальными техническими средствами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CDE89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23C9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38CCB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D191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977C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4EC1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18C7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6D5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41CDC" w:rsidRPr="0031024A" w14:paraId="1D268014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B4146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3F38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инвалидов, обеспеченных техническими средствами реабилитации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20E08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1252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AC6EB" w14:textId="77777777" w:rsidR="00141CDC" w:rsidRPr="0031024A" w:rsidRDefault="00141CDC" w:rsidP="00692D0C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E145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F27D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7717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7C0D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DA1D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959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41CDC" w:rsidRPr="0031024A" w14:paraId="19F8F64C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C4326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8F86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Организация  работы клубных формирований для пожилых граждан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D401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145B7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C6B9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9B39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A7E7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19AC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C9DF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D68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556,3</w:t>
            </w:r>
          </w:p>
        </w:tc>
      </w:tr>
      <w:tr w:rsidR="00141CDC" w:rsidRPr="0031024A" w14:paraId="3F87986F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D7695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B1C1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Количество клубных формирований  для пожилых граждан и инвалидов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0FF1C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7B8D4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A66F8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D1CA6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0DD0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B3AE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F1A4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F69A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52D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1CDC" w:rsidRPr="0031024A" w14:paraId="10910332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EFB91C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9D386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Мероприятия по формированию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8950A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E73DCD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3AD158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F7DD7C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CC2A6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83E9A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A811B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BBCC1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1666,7</w:t>
            </w:r>
          </w:p>
        </w:tc>
      </w:tr>
      <w:tr w:rsidR="00141CDC" w:rsidRPr="0031024A" w14:paraId="6710B2CA" w14:textId="77777777" w:rsidTr="00692D0C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634462B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3E74B18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CB0340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048701D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01D569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6504EB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7A9B2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9F746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41345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80B0EF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141CDC" w:rsidRPr="0031024A" w14:paraId="2FFBB7D2" w14:textId="77777777" w:rsidTr="00692D0C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6A7D3CA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6F74AF2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A6FF236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3ABDE74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81E400" w14:textId="77777777" w:rsidR="00141CDC" w:rsidRPr="0031024A" w:rsidRDefault="00141CDC" w:rsidP="00692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4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14C85D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5774F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3032F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2080A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F46CB9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141CDC" w:rsidRPr="0031024A" w14:paraId="2C56F73C" w14:textId="77777777" w:rsidTr="00692D0C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7B91F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5BF31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487FA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15F1C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A6E1E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F508A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1773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7D5A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BF229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D2D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166,7</w:t>
            </w:r>
          </w:p>
        </w:tc>
      </w:tr>
      <w:tr w:rsidR="00141CDC" w:rsidRPr="0031024A" w14:paraId="0E9A1371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7888F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1EAA47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Доля инвалидов, в отношении которых осуществлялись мероприятия по реабилитации и (или) абилитации, в общей численности инвалидов городского округа города Обнинска, имеющих такие рекомендации в индивидуальной программе реабилитации или абилитации (дети)</w:t>
            </w:r>
          </w:p>
          <w:p w14:paraId="3F77638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2334D9F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5C37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7E1D3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F4DB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46AA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D2D7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6E88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468C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6D7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141CDC" w:rsidRPr="0031024A" w14:paraId="359A63DA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8A0E7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1A95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Подпрограмма 3  </w:t>
            </w:r>
          </w:p>
          <w:p w14:paraId="1D7B40C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«Жилье в кредит»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0228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20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b/>
                <w:color w:val="000000"/>
                <w:sz w:val="20"/>
                <w:szCs w:val="20"/>
              </w:rPr>
              <w:t>-202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8620B" w14:textId="77777777" w:rsidR="00141CDC" w:rsidRPr="0031024A" w:rsidRDefault="00141CDC" w:rsidP="00692D0C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5F5CC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3569F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EDE7D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A3B40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7765,5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FD7EC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5221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37745,5</w:t>
            </w:r>
          </w:p>
        </w:tc>
      </w:tr>
      <w:tr w:rsidR="00141CDC" w:rsidRPr="0031024A" w14:paraId="65988426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56DF2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7CF4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Предоставление компенсации гражданам на приобретение жилья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6D1A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58965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4DB9A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9A31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1DA9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C49D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7765,5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8CB2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F36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37745,5</w:t>
            </w:r>
          </w:p>
        </w:tc>
      </w:tr>
      <w:tr w:rsidR="00141CDC" w:rsidRPr="0031024A" w14:paraId="4AF1DBAC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280B2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FECC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>: Количество получателей компенсации  на приобретение жилья</w:t>
            </w:r>
          </w:p>
          <w:p w14:paraId="288C60E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  <w:p w14:paraId="2C6E04AA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5AE93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6F573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31186" w14:textId="77777777" w:rsidR="00141CDC" w:rsidRPr="0031024A" w:rsidRDefault="00141CDC" w:rsidP="00692D0C">
            <w:pPr>
              <w:ind w:left="-92"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405DE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1D45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CCEE6" w14:textId="77777777" w:rsidR="00141CDC" w:rsidRPr="0031024A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A2299" w14:textId="77777777" w:rsidR="00141CDC" w:rsidRPr="00500573" w:rsidRDefault="00141CDC" w:rsidP="00692D0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E27A3" w14:textId="77777777" w:rsidR="00141CDC" w:rsidRPr="00500573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932C" w14:textId="77777777" w:rsidR="00141CDC" w:rsidRPr="0031024A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3102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1CDC" w:rsidRPr="0031024A" w14:paraId="0E3076C6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852369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AC4962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Подпрограмма 4  </w:t>
            </w:r>
          </w:p>
          <w:p w14:paraId="5588376D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C3302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20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b/>
                <w:color w:val="000000"/>
                <w:sz w:val="20"/>
                <w:szCs w:val="20"/>
              </w:rPr>
              <w:t>-202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1A5289" w14:textId="77777777" w:rsidR="00141CDC" w:rsidRPr="0031024A" w:rsidRDefault="00141CDC" w:rsidP="00692D0C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CFE80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C5F34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16269,7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CF42E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14761,9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05B9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8213,4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64464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6217,3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A5AF6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45462,3</w:t>
            </w:r>
          </w:p>
        </w:tc>
      </w:tr>
      <w:tr w:rsidR="00141CDC" w:rsidRPr="0031024A" w14:paraId="321AC86C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49308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D726B3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F4667C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0C8B80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06912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B9A8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3EF5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24663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2ECA6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8E59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6305,2</w:t>
            </w:r>
          </w:p>
        </w:tc>
      </w:tr>
      <w:tr w:rsidR="00141CDC" w:rsidRPr="0031024A" w14:paraId="423B033A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8793C7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3D0A25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BAE08C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4509B1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192E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EA72D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046B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57409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12E6C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C512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28722,5</w:t>
            </w:r>
          </w:p>
        </w:tc>
      </w:tr>
      <w:tr w:rsidR="00141CDC" w:rsidRPr="0031024A" w14:paraId="0E719DF0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F7B10B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54FDF31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323FBB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C3B62F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310D5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D92AB4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48177A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B9863A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5F2FEB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BE23D5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10434,6</w:t>
            </w:r>
          </w:p>
        </w:tc>
      </w:tr>
      <w:tr w:rsidR="00141CDC" w:rsidRPr="0031024A" w14:paraId="7DF33938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C7E5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6F8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Предоставление молодым семьям  социальных выплат на приобретение (строительство) жилья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3CDD5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24AB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881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B22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5D8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C196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8FC1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A70B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6305,2</w:t>
            </w:r>
          </w:p>
        </w:tc>
      </w:tr>
      <w:tr w:rsidR="00141CDC" w:rsidRPr="0031024A" w14:paraId="689444D9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6E70C95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8DA980F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508288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5079BE8" w14:textId="77777777" w:rsidR="00141CDC" w:rsidRPr="0031024A" w:rsidRDefault="00141CDC" w:rsidP="00692D0C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4FD74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C33D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CA94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5CB4D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514A7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0FAE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28722,5</w:t>
            </w:r>
          </w:p>
        </w:tc>
      </w:tr>
      <w:tr w:rsidR="00141CDC" w:rsidRPr="0031024A" w14:paraId="22E9CE10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223358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1869C6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9E8A3F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2A915E" w14:textId="77777777" w:rsidR="00141CDC" w:rsidRPr="0031024A" w:rsidRDefault="00141CDC" w:rsidP="00692D0C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178E01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AF817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05DE6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14BFD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3D0274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93D1F0" w14:textId="77777777" w:rsidR="00141CDC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10434,6</w:t>
            </w:r>
          </w:p>
        </w:tc>
      </w:tr>
      <w:tr w:rsidR="00141CDC" w:rsidRPr="0031024A" w14:paraId="44815F84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30889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B6FF8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31024A">
              <w:rPr>
                <w:color w:val="000000"/>
                <w:sz w:val="20"/>
                <w:szCs w:val="20"/>
              </w:rPr>
              <w:t xml:space="preserve">: Количество молодых семей, улучшивших жилищные условия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37534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42C40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25D5B" w14:textId="77777777" w:rsidR="00141CDC" w:rsidRPr="0031024A" w:rsidRDefault="00141CDC" w:rsidP="00692D0C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43830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C51E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E8A7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2F3FD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6F4F1" w14:textId="77777777" w:rsidR="00141CDC" w:rsidRPr="00653225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BF0E" w14:textId="77777777" w:rsidR="00141CDC" w:rsidRPr="00653225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</w:tr>
      <w:tr w:rsidR="00141CDC" w:rsidRPr="0031024A" w14:paraId="4122C5D6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A264B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BCED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2</w:t>
            </w:r>
            <w:r w:rsidRPr="0031024A">
              <w:rPr>
                <w:color w:val="000000"/>
                <w:sz w:val="20"/>
                <w:szCs w:val="20"/>
              </w:rPr>
              <w:t>: Количество молодых семей, получивших свидетельства на получение социальных выплат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A9513" w14:textId="77777777" w:rsidR="00141CDC" w:rsidRPr="0031024A" w:rsidRDefault="00141CDC" w:rsidP="00692D0C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5CFB2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DB8AF" w14:textId="77777777" w:rsidR="00141CDC" w:rsidRPr="0031024A" w:rsidRDefault="00141CDC" w:rsidP="00692D0C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2BCF5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7E35C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A30E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266F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48D75" w14:textId="77777777" w:rsidR="00141CDC" w:rsidRPr="00653225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3B424" w14:textId="77777777" w:rsidR="00141CDC" w:rsidRPr="00653225" w:rsidRDefault="00141CDC" w:rsidP="00692D0C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141CDC" w:rsidRPr="0031024A" w14:paraId="6FB6DBAC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C66D9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2974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Подпрограмма 5  </w:t>
            </w:r>
          </w:p>
          <w:p w14:paraId="66036A91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«Организация деятельности по руководству и управлению в системе социальной защиты города Обнинска»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C37C9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20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b/>
                <w:color w:val="000000"/>
                <w:sz w:val="20"/>
                <w:szCs w:val="20"/>
              </w:rPr>
              <w:t>-202</w:t>
            </w:r>
            <w:r w:rsidRPr="0031024A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4DE34" w14:textId="77777777" w:rsidR="00141CDC" w:rsidRPr="0031024A" w:rsidRDefault="00141CDC" w:rsidP="00692D0C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D55F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7E63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35300,0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7544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39190,8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9C7AB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38321,0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DBFB8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43645,6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AC18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156457,4</w:t>
            </w:r>
          </w:p>
        </w:tc>
      </w:tr>
      <w:tr w:rsidR="00141CDC" w:rsidRPr="0031024A" w14:paraId="075A286D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65636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631DA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3690B" w14:textId="77777777" w:rsidR="00141CDC" w:rsidRPr="0031024A" w:rsidRDefault="00141CDC" w:rsidP="00692D0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16D3D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8975F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40C06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E2D54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DBFC4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28A49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23745,6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E252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90069,3</w:t>
            </w:r>
          </w:p>
        </w:tc>
      </w:tr>
      <w:tr w:rsidR="00141CDC" w:rsidRPr="0031024A" w14:paraId="2E9710A6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D9FC3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6BE39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C8E5D" w14:textId="77777777" w:rsidR="00141CDC" w:rsidRPr="0031024A" w:rsidRDefault="00141CDC" w:rsidP="00692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E50CA" w14:textId="77777777" w:rsidR="00141CDC" w:rsidRPr="0031024A" w:rsidRDefault="00141CDC" w:rsidP="00692D0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E286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0DB25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41193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32D43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17050,0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C3CBB" w14:textId="77777777" w:rsidR="00141CDC" w:rsidRPr="0031024A" w:rsidRDefault="00141CDC" w:rsidP="00692D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19900,0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A028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66388,1</w:t>
            </w:r>
          </w:p>
        </w:tc>
      </w:tr>
      <w:tr w:rsidR="00141CDC" w:rsidRPr="0031024A" w14:paraId="75730092" w14:textId="77777777" w:rsidTr="00692D0C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67C47" w14:textId="77777777" w:rsidR="00141CDC" w:rsidRPr="0031024A" w:rsidRDefault="00141CDC" w:rsidP="00692D0C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AB70B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Организация предоставления населению мер социальной поддержки с соответствии с законодательством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CCF3B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21</w:t>
            </w:r>
            <w:r w:rsidRPr="0031024A">
              <w:rPr>
                <w:color w:val="000000"/>
                <w:sz w:val="20"/>
                <w:szCs w:val="20"/>
              </w:rPr>
              <w:t>-202</w:t>
            </w:r>
            <w:r w:rsidRPr="0031024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6C0AE" w14:textId="77777777" w:rsidR="00141CDC" w:rsidRPr="0031024A" w:rsidRDefault="00141CDC" w:rsidP="00692D0C">
            <w:pPr>
              <w:ind w:right="-124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AC088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8FBD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2708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3A378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2DD75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23745,6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8117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90069,3</w:t>
            </w:r>
          </w:p>
        </w:tc>
      </w:tr>
      <w:tr w:rsidR="00141CDC" w:rsidRPr="0031024A" w14:paraId="33A0892F" w14:textId="77777777" w:rsidTr="00692D0C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9DEF4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B2D41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3DEB2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32276" w14:textId="77777777" w:rsidR="00141CDC" w:rsidRPr="0031024A" w:rsidRDefault="00141CDC" w:rsidP="00692D0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DF3DE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14DC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2E6F2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2CF91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17050,0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1DF0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19900,0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7C05" w14:textId="77777777" w:rsidR="00141CDC" w:rsidRPr="0031024A" w:rsidRDefault="00141CDC" w:rsidP="00692D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1024A">
              <w:rPr>
                <w:bCs/>
                <w:color w:val="000000"/>
                <w:sz w:val="20"/>
                <w:szCs w:val="20"/>
              </w:rPr>
              <w:t>66388,1</w:t>
            </w:r>
          </w:p>
        </w:tc>
      </w:tr>
      <w:tr w:rsidR="00141CDC" w:rsidRPr="0031024A" w14:paraId="42C7050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BA0DA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68E55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 Количество государственных и муниципальных услуг, оказываемых ежемесячно Управлением социальной защиты населения города Обнинска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F2320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37112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58F56" w14:textId="77777777" w:rsidR="00141CDC" w:rsidRPr="0031024A" w:rsidRDefault="00141CDC" w:rsidP="00692D0C">
            <w:pPr>
              <w:ind w:right="-10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8C13D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A29A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E076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EB250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B943B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8E3A" w14:textId="77777777" w:rsidR="00141CDC" w:rsidRPr="0031024A" w:rsidRDefault="00141CDC" w:rsidP="00692D0C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124000</w:t>
            </w:r>
          </w:p>
        </w:tc>
      </w:tr>
      <w:tr w:rsidR="00141CDC" w:rsidRPr="0031024A" w14:paraId="68BE6E89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90C6C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E897E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31024A">
              <w:rPr>
                <w:color w:val="000000"/>
                <w:sz w:val="20"/>
                <w:szCs w:val="20"/>
              </w:rPr>
              <w:t xml:space="preserve">  Количество принятых Управлением социальной защиты населения города Обнинска решений о назначении мер социальной поддержки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D5CB8" w14:textId="77777777" w:rsidR="00141CDC" w:rsidRPr="0031024A" w:rsidRDefault="00141CDC" w:rsidP="00692D0C">
            <w:pPr>
              <w:ind w:right="-9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0AF6A8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54F97" w14:textId="77777777" w:rsidR="00141CDC" w:rsidRPr="0031024A" w:rsidRDefault="00141CDC" w:rsidP="00692D0C">
            <w:pPr>
              <w:ind w:right="-10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B3569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CEA03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A725F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274F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DE20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7940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E628" w14:textId="77777777" w:rsidR="00141CDC" w:rsidRPr="0031024A" w:rsidRDefault="00141CDC" w:rsidP="00692D0C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16940</w:t>
            </w:r>
          </w:p>
        </w:tc>
      </w:tr>
      <w:tr w:rsidR="00141CDC" w:rsidRPr="0031024A" w14:paraId="2297A8D6" w14:textId="77777777" w:rsidTr="00692D0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36E16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3268C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31024A">
              <w:rPr>
                <w:color w:val="000000"/>
                <w:sz w:val="20"/>
                <w:szCs w:val="20"/>
              </w:rPr>
              <w:t xml:space="preserve">  Количество выплат, произведенных Управлением социальной защиты населения города Обнинска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A99B5" w14:textId="77777777" w:rsidR="00141CDC" w:rsidRPr="0031024A" w:rsidRDefault="00141CDC" w:rsidP="00692D0C">
            <w:pPr>
              <w:ind w:right="-98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78E37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7CF8A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1A8D6" w14:textId="77777777" w:rsidR="00141CDC" w:rsidRPr="0031024A" w:rsidRDefault="00141CDC" w:rsidP="00692D0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7136E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115D6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F9964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422300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C8BD7" w14:textId="77777777" w:rsidR="00141CDC" w:rsidRPr="0031024A" w:rsidRDefault="00141CDC" w:rsidP="00692D0C">
            <w:pPr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D69FB" w14:textId="77777777" w:rsidR="00141CDC" w:rsidRPr="0031024A" w:rsidRDefault="00141CDC" w:rsidP="00692D0C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31024A">
              <w:rPr>
                <w:color w:val="000000"/>
                <w:sz w:val="20"/>
                <w:szCs w:val="20"/>
              </w:rPr>
              <w:t>822300</w:t>
            </w:r>
          </w:p>
        </w:tc>
      </w:tr>
      <w:tr w:rsidR="00141CDC" w:rsidRPr="0031024A" w14:paraId="195CA8E7" w14:textId="77777777" w:rsidTr="00692D0C">
        <w:trPr>
          <w:cantSplit/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4EDBD" w14:textId="77777777" w:rsidR="00141CDC" w:rsidRPr="0031024A" w:rsidRDefault="00141CDC" w:rsidP="00692D0C">
            <w:pPr>
              <w:tabs>
                <w:tab w:val="center" w:pos="-18"/>
              </w:tabs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136E4" w14:textId="77777777" w:rsidR="00141CDC" w:rsidRPr="0031024A" w:rsidRDefault="00141CDC" w:rsidP="00692D0C">
            <w:pPr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ИТОГО по программе за 2021-2024 гг.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38A65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0F5B1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1043088,9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E7F90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987791,2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07F3E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766138,9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E55C0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726041,1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73A0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3523060,1</w:t>
            </w:r>
          </w:p>
        </w:tc>
      </w:tr>
      <w:tr w:rsidR="00141CDC" w:rsidRPr="0031024A" w14:paraId="692EA199" w14:textId="77777777" w:rsidTr="00692D0C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86F5A" w14:textId="77777777" w:rsidR="00141CDC" w:rsidRPr="0031024A" w:rsidRDefault="00141CDC" w:rsidP="00692D0C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648379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48023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4ADFB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478287,6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36C44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412505,9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D7719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240691,9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EC071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170750,6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7809" w14:textId="77777777" w:rsidR="00141CDC" w:rsidRPr="00653225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1302236,0</w:t>
            </w:r>
          </w:p>
        </w:tc>
      </w:tr>
      <w:tr w:rsidR="00141CDC" w:rsidRPr="0031024A" w14:paraId="4FDD5335" w14:textId="77777777" w:rsidTr="00692D0C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A4A7E" w14:textId="77777777" w:rsidR="00141CDC" w:rsidRPr="0031024A" w:rsidRDefault="00141CDC" w:rsidP="00692D0C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898D1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B69FD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DBD24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510084,7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DEAB1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517663,1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14F41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470989,8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A7157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496573,6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F2B2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1995311,2</w:t>
            </w:r>
          </w:p>
        </w:tc>
      </w:tr>
      <w:tr w:rsidR="00141CDC" w:rsidRPr="0031024A" w14:paraId="48CA0E16" w14:textId="77777777" w:rsidTr="00692D0C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DE919" w14:textId="77777777" w:rsidR="00141CDC" w:rsidRPr="0031024A" w:rsidRDefault="00141CDC" w:rsidP="00692D0C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463EA" w14:textId="77777777" w:rsidR="00141CDC" w:rsidRPr="0031024A" w:rsidRDefault="00141CDC" w:rsidP="00692D0C">
            <w:pPr>
              <w:snapToGri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9B6FD" w14:textId="77777777" w:rsidR="00141CDC" w:rsidRPr="0031024A" w:rsidRDefault="00141CDC" w:rsidP="00692D0C">
            <w:pPr>
              <w:jc w:val="center"/>
              <w:rPr>
                <w:color w:val="000000"/>
                <w:sz w:val="20"/>
                <w:szCs w:val="20"/>
              </w:rPr>
            </w:pPr>
            <w:r w:rsidRPr="0031024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DDD7B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54716,6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67BCA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57622,2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7F8DC" w14:textId="77777777" w:rsidR="00141CDC" w:rsidRPr="0031024A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24A">
              <w:rPr>
                <w:b/>
                <w:bCs/>
                <w:color w:val="000000"/>
                <w:sz w:val="20"/>
                <w:szCs w:val="20"/>
              </w:rPr>
              <w:t>54457,2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2C8CC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59162,6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E86B" w14:textId="77777777" w:rsidR="00141CDC" w:rsidRDefault="00141CDC" w:rsidP="00692D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225958,6</w:t>
            </w:r>
          </w:p>
        </w:tc>
      </w:tr>
    </w:tbl>
    <w:p w14:paraId="0A8B4B32" w14:textId="77777777" w:rsidR="00141CDC" w:rsidRPr="0031024A" w:rsidRDefault="00141CDC" w:rsidP="00141CDC">
      <w:pPr>
        <w:pStyle w:val="ConsPlusTitle"/>
        <w:ind w:firstLine="709"/>
        <w:rPr>
          <w:color w:val="000000"/>
        </w:rPr>
      </w:pPr>
    </w:p>
    <w:p w14:paraId="1CD0718B" w14:textId="77777777" w:rsidR="00141CDC" w:rsidRPr="0031024A" w:rsidRDefault="00141CDC" w:rsidP="00141CDC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7D098089" w14:textId="77777777" w:rsidR="0038261C" w:rsidRDefault="0038261C"/>
    <w:sectPr w:rsidR="0038261C" w:rsidSect="00107AED">
      <w:pgSz w:w="16838" w:h="11906" w:orient="landscape"/>
      <w:pgMar w:top="1560" w:right="567" w:bottom="567" w:left="1134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t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423C7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5A6727"/>
    <w:multiLevelType w:val="hybridMultilevel"/>
    <w:tmpl w:val="306AE3AC"/>
    <w:lvl w:ilvl="0" w:tplc="E7D2EE3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ED6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9C75B5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60C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5F129F0"/>
    <w:multiLevelType w:val="hybridMultilevel"/>
    <w:tmpl w:val="0ED4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DA9"/>
    <w:multiLevelType w:val="hybridMultilevel"/>
    <w:tmpl w:val="C9123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F44"/>
    <w:multiLevelType w:val="hybridMultilevel"/>
    <w:tmpl w:val="114CF29E"/>
    <w:lvl w:ilvl="0" w:tplc="C8BC6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8B6C49"/>
    <w:multiLevelType w:val="hybridMultilevel"/>
    <w:tmpl w:val="BAB401D4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7602176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76AD"/>
    <w:multiLevelType w:val="hybridMultilevel"/>
    <w:tmpl w:val="CD1C5CD0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A3B7249"/>
    <w:multiLevelType w:val="multilevel"/>
    <w:tmpl w:val="031E1210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DC"/>
    <w:rsid w:val="00141CDC"/>
    <w:rsid w:val="003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1E34"/>
  <w15:chartTrackingRefBased/>
  <w15:docId w15:val="{26FBFD60-9187-49E4-B7FC-E844E303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141CDC"/>
    <w:pPr>
      <w:numPr>
        <w:numId w:val="1"/>
      </w:numPr>
      <w:spacing w:before="280" w:after="280"/>
      <w:outlineLvl w:val="0"/>
    </w:pPr>
    <w:rPr>
      <w:rFonts w:ascii="verdata" w:hAnsi="verdata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141C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1CDC"/>
    <w:rPr>
      <w:rFonts w:ascii="verdata" w:eastAsia="Times New Roman" w:hAnsi="verdata" w:cs="Times New Roman"/>
      <w:b/>
      <w:bCs/>
      <w:kern w:val="2"/>
      <w:sz w:val="48"/>
      <w:szCs w:val="48"/>
      <w:lang w:val="x-none" w:eastAsia="zh-CN"/>
    </w:rPr>
  </w:style>
  <w:style w:type="character" w:customStyle="1" w:styleId="20">
    <w:name w:val="Заголовок 2 Знак"/>
    <w:basedOn w:val="a1"/>
    <w:link w:val="2"/>
    <w:rsid w:val="00141CD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141CDC"/>
  </w:style>
  <w:style w:type="character" w:customStyle="1" w:styleId="WW8Num1z1">
    <w:name w:val="WW8Num1z1"/>
    <w:rsid w:val="00141CDC"/>
  </w:style>
  <w:style w:type="character" w:customStyle="1" w:styleId="WW8Num1z2">
    <w:name w:val="WW8Num1z2"/>
    <w:rsid w:val="00141CDC"/>
  </w:style>
  <w:style w:type="character" w:customStyle="1" w:styleId="WW8Num1z3">
    <w:name w:val="WW8Num1z3"/>
    <w:rsid w:val="00141CDC"/>
  </w:style>
  <w:style w:type="character" w:customStyle="1" w:styleId="WW8Num1z4">
    <w:name w:val="WW8Num1z4"/>
    <w:rsid w:val="00141CDC"/>
  </w:style>
  <w:style w:type="character" w:customStyle="1" w:styleId="WW8Num1z5">
    <w:name w:val="WW8Num1z5"/>
    <w:rsid w:val="00141CDC"/>
  </w:style>
  <w:style w:type="character" w:customStyle="1" w:styleId="WW8Num1z6">
    <w:name w:val="WW8Num1z6"/>
    <w:rsid w:val="00141CDC"/>
  </w:style>
  <w:style w:type="character" w:customStyle="1" w:styleId="WW8Num1z7">
    <w:name w:val="WW8Num1z7"/>
    <w:rsid w:val="00141CDC"/>
  </w:style>
  <w:style w:type="character" w:customStyle="1" w:styleId="WW8Num1z8">
    <w:name w:val="WW8Num1z8"/>
    <w:rsid w:val="00141CDC"/>
  </w:style>
  <w:style w:type="character" w:customStyle="1" w:styleId="WW8Num2z0">
    <w:name w:val="WW8Num2z0"/>
    <w:rsid w:val="00141CDC"/>
    <w:rPr>
      <w:rFonts w:ascii="Symbol" w:hAnsi="Symbol" w:cs="Symbol" w:hint="default"/>
    </w:rPr>
  </w:style>
  <w:style w:type="character" w:customStyle="1" w:styleId="WW8Num3z0">
    <w:name w:val="WW8Num3z0"/>
    <w:rsid w:val="00141CDC"/>
    <w:rPr>
      <w:rFonts w:hint="default"/>
      <w:sz w:val="28"/>
    </w:rPr>
  </w:style>
  <w:style w:type="character" w:customStyle="1" w:styleId="WW8Num4z0">
    <w:name w:val="WW8Num4z0"/>
    <w:rsid w:val="00141CDC"/>
    <w:rPr>
      <w:rFonts w:ascii="Symbol" w:hAnsi="Symbol" w:cs="Symbol" w:hint="default"/>
    </w:rPr>
  </w:style>
  <w:style w:type="character" w:customStyle="1" w:styleId="WW8Num5z0">
    <w:name w:val="WW8Num5z0"/>
    <w:rsid w:val="00141CD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41CDC"/>
    <w:rPr>
      <w:rFonts w:cs="Times New Roman" w:hint="default"/>
    </w:rPr>
  </w:style>
  <w:style w:type="character" w:customStyle="1" w:styleId="4">
    <w:name w:val="Основной шрифт абзаца4"/>
    <w:rsid w:val="00141CDC"/>
  </w:style>
  <w:style w:type="character" w:customStyle="1" w:styleId="3">
    <w:name w:val="Основной шрифт абзаца3"/>
    <w:rsid w:val="00141CDC"/>
  </w:style>
  <w:style w:type="character" w:customStyle="1" w:styleId="WW8Num2z1">
    <w:name w:val="WW8Num2z1"/>
    <w:rsid w:val="00141CDC"/>
    <w:rPr>
      <w:rFonts w:cs="Times New Roman"/>
    </w:rPr>
  </w:style>
  <w:style w:type="character" w:customStyle="1" w:styleId="WW8Num3z1">
    <w:name w:val="WW8Num3z1"/>
    <w:rsid w:val="00141CDC"/>
    <w:rPr>
      <w:rFonts w:ascii="Courier New" w:hAnsi="Courier New" w:cs="Courier New" w:hint="default"/>
    </w:rPr>
  </w:style>
  <w:style w:type="character" w:customStyle="1" w:styleId="WW8Num3z2">
    <w:name w:val="WW8Num3z2"/>
    <w:rsid w:val="00141CDC"/>
    <w:rPr>
      <w:rFonts w:ascii="Wingdings" w:hAnsi="Wingdings" w:cs="Wingdings" w:hint="default"/>
    </w:rPr>
  </w:style>
  <w:style w:type="character" w:customStyle="1" w:styleId="WW8Num4z1">
    <w:name w:val="WW8Num4z1"/>
    <w:rsid w:val="00141CDC"/>
    <w:rPr>
      <w:rFonts w:cs="Times New Roman"/>
    </w:rPr>
  </w:style>
  <w:style w:type="character" w:customStyle="1" w:styleId="WW8Num5z1">
    <w:name w:val="WW8Num5z1"/>
    <w:rsid w:val="00141CDC"/>
  </w:style>
  <w:style w:type="character" w:customStyle="1" w:styleId="WW8Num5z2">
    <w:name w:val="WW8Num5z2"/>
    <w:rsid w:val="00141CDC"/>
  </w:style>
  <w:style w:type="character" w:customStyle="1" w:styleId="WW8Num5z3">
    <w:name w:val="WW8Num5z3"/>
    <w:rsid w:val="00141CDC"/>
  </w:style>
  <w:style w:type="character" w:customStyle="1" w:styleId="WW8Num5z4">
    <w:name w:val="WW8Num5z4"/>
    <w:rsid w:val="00141CDC"/>
  </w:style>
  <w:style w:type="character" w:customStyle="1" w:styleId="WW8Num5z5">
    <w:name w:val="WW8Num5z5"/>
    <w:rsid w:val="00141CDC"/>
  </w:style>
  <w:style w:type="character" w:customStyle="1" w:styleId="WW8Num5z6">
    <w:name w:val="WW8Num5z6"/>
    <w:rsid w:val="00141CDC"/>
  </w:style>
  <w:style w:type="character" w:customStyle="1" w:styleId="WW8Num5z7">
    <w:name w:val="WW8Num5z7"/>
    <w:rsid w:val="00141CDC"/>
  </w:style>
  <w:style w:type="character" w:customStyle="1" w:styleId="WW8Num5z8">
    <w:name w:val="WW8Num5z8"/>
    <w:rsid w:val="00141CDC"/>
  </w:style>
  <w:style w:type="character" w:customStyle="1" w:styleId="WW8Num6z1">
    <w:name w:val="WW8Num6z1"/>
    <w:rsid w:val="00141CDC"/>
    <w:rPr>
      <w:rFonts w:ascii="Courier New" w:hAnsi="Courier New" w:cs="Courier New" w:hint="default"/>
    </w:rPr>
  </w:style>
  <w:style w:type="character" w:customStyle="1" w:styleId="WW8Num6z2">
    <w:name w:val="WW8Num6z2"/>
    <w:rsid w:val="00141CDC"/>
    <w:rPr>
      <w:rFonts w:ascii="Wingdings" w:hAnsi="Wingdings" w:cs="Wingdings" w:hint="default"/>
    </w:rPr>
  </w:style>
  <w:style w:type="character" w:customStyle="1" w:styleId="WW8Num7z0">
    <w:name w:val="WW8Num7z0"/>
    <w:rsid w:val="00141CDC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41CDC"/>
    <w:rPr>
      <w:rFonts w:cs="Times New Roman" w:hint="default"/>
    </w:rPr>
  </w:style>
  <w:style w:type="character" w:customStyle="1" w:styleId="WW8Num8z1">
    <w:name w:val="WW8Num8z1"/>
    <w:rsid w:val="00141CDC"/>
    <w:rPr>
      <w:rFonts w:cs="Times New Roman"/>
    </w:rPr>
  </w:style>
  <w:style w:type="character" w:customStyle="1" w:styleId="21">
    <w:name w:val="Основной шрифт абзаца2"/>
    <w:rsid w:val="00141CDC"/>
  </w:style>
  <w:style w:type="character" w:customStyle="1" w:styleId="WW8Num2z2">
    <w:name w:val="WW8Num2z2"/>
    <w:rsid w:val="00141CDC"/>
    <w:rPr>
      <w:rFonts w:ascii="Wingdings" w:hAnsi="Wingdings" w:cs="Wingdings" w:hint="default"/>
    </w:rPr>
  </w:style>
  <w:style w:type="character" w:customStyle="1" w:styleId="WW8Num2z3">
    <w:name w:val="WW8Num2z3"/>
    <w:rsid w:val="00141CDC"/>
    <w:rPr>
      <w:rFonts w:ascii="Symbol" w:hAnsi="Symbol" w:cs="Symbol" w:hint="default"/>
    </w:rPr>
  </w:style>
  <w:style w:type="character" w:customStyle="1" w:styleId="WW8Num2z4">
    <w:name w:val="WW8Num2z4"/>
    <w:rsid w:val="00141CDC"/>
    <w:rPr>
      <w:rFonts w:ascii="Courier New" w:hAnsi="Courier New" w:cs="Courier New" w:hint="default"/>
    </w:rPr>
  </w:style>
  <w:style w:type="character" w:customStyle="1" w:styleId="WW8Num4z2">
    <w:name w:val="WW8Num4z2"/>
    <w:rsid w:val="00141CDC"/>
    <w:rPr>
      <w:rFonts w:ascii="Wingdings" w:hAnsi="Wingdings" w:cs="Wingdings" w:hint="default"/>
    </w:rPr>
  </w:style>
  <w:style w:type="character" w:customStyle="1" w:styleId="WW8Num8z2">
    <w:name w:val="WW8Num8z2"/>
    <w:rsid w:val="00141CDC"/>
  </w:style>
  <w:style w:type="character" w:customStyle="1" w:styleId="WW8Num8z3">
    <w:name w:val="WW8Num8z3"/>
    <w:rsid w:val="00141CDC"/>
  </w:style>
  <w:style w:type="character" w:customStyle="1" w:styleId="WW8Num8z4">
    <w:name w:val="WW8Num8z4"/>
    <w:rsid w:val="00141CDC"/>
  </w:style>
  <w:style w:type="character" w:customStyle="1" w:styleId="WW8Num8z5">
    <w:name w:val="WW8Num8z5"/>
    <w:rsid w:val="00141CDC"/>
  </w:style>
  <w:style w:type="character" w:customStyle="1" w:styleId="WW8Num8z6">
    <w:name w:val="WW8Num8z6"/>
    <w:rsid w:val="00141CDC"/>
  </w:style>
  <w:style w:type="character" w:customStyle="1" w:styleId="WW8Num8z7">
    <w:name w:val="WW8Num8z7"/>
    <w:rsid w:val="00141CDC"/>
  </w:style>
  <w:style w:type="character" w:customStyle="1" w:styleId="WW8Num8z8">
    <w:name w:val="WW8Num8z8"/>
    <w:rsid w:val="00141CDC"/>
  </w:style>
  <w:style w:type="character" w:customStyle="1" w:styleId="WW8Num9z0">
    <w:name w:val="WW8Num9z0"/>
    <w:rsid w:val="00141CDC"/>
    <w:rPr>
      <w:rFonts w:hint="default"/>
      <w:sz w:val="28"/>
    </w:rPr>
  </w:style>
  <w:style w:type="character" w:customStyle="1" w:styleId="WW8Num9z1">
    <w:name w:val="WW8Num9z1"/>
    <w:rsid w:val="00141CDC"/>
  </w:style>
  <w:style w:type="character" w:customStyle="1" w:styleId="WW8Num9z2">
    <w:name w:val="WW8Num9z2"/>
    <w:rsid w:val="00141CDC"/>
  </w:style>
  <w:style w:type="character" w:customStyle="1" w:styleId="WW8Num9z3">
    <w:name w:val="WW8Num9z3"/>
    <w:rsid w:val="00141CDC"/>
  </w:style>
  <w:style w:type="character" w:customStyle="1" w:styleId="WW8Num9z4">
    <w:name w:val="WW8Num9z4"/>
    <w:rsid w:val="00141CDC"/>
  </w:style>
  <w:style w:type="character" w:customStyle="1" w:styleId="WW8Num9z5">
    <w:name w:val="WW8Num9z5"/>
    <w:rsid w:val="00141CDC"/>
  </w:style>
  <w:style w:type="character" w:customStyle="1" w:styleId="WW8Num9z6">
    <w:name w:val="WW8Num9z6"/>
    <w:rsid w:val="00141CDC"/>
  </w:style>
  <w:style w:type="character" w:customStyle="1" w:styleId="WW8Num9z7">
    <w:name w:val="WW8Num9z7"/>
    <w:rsid w:val="00141CDC"/>
  </w:style>
  <w:style w:type="character" w:customStyle="1" w:styleId="WW8Num9z8">
    <w:name w:val="WW8Num9z8"/>
    <w:rsid w:val="00141CDC"/>
  </w:style>
  <w:style w:type="character" w:customStyle="1" w:styleId="WW8Num10z0">
    <w:name w:val="WW8Num10z0"/>
    <w:rsid w:val="00141CDC"/>
  </w:style>
  <w:style w:type="character" w:customStyle="1" w:styleId="WW8Num10z1">
    <w:name w:val="WW8Num10z1"/>
    <w:rsid w:val="00141CDC"/>
  </w:style>
  <w:style w:type="character" w:customStyle="1" w:styleId="WW8Num10z2">
    <w:name w:val="WW8Num10z2"/>
    <w:rsid w:val="00141CDC"/>
  </w:style>
  <w:style w:type="character" w:customStyle="1" w:styleId="WW8Num10z3">
    <w:name w:val="WW8Num10z3"/>
    <w:rsid w:val="00141CDC"/>
  </w:style>
  <w:style w:type="character" w:customStyle="1" w:styleId="WW8Num10z4">
    <w:name w:val="WW8Num10z4"/>
    <w:rsid w:val="00141CDC"/>
  </w:style>
  <w:style w:type="character" w:customStyle="1" w:styleId="WW8Num10z5">
    <w:name w:val="WW8Num10z5"/>
    <w:rsid w:val="00141CDC"/>
  </w:style>
  <w:style w:type="character" w:customStyle="1" w:styleId="WW8Num10z6">
    <w:name w:val="WW8Num10z6"/>
    <w:rsid w:val="00141CDC"/>
  </w:style>
  <w:style w:type="character" w:customStyle="1" w:styleId="WW8Num10z7">
    <w:name w:val="WW8Num10z7"/>
    <w:rsid w:val="00141CDC"/>
  </w:style>
  <w:style w:type="character" w:customStyle="1" w:styleId="WW8Num10z8">
    <w:name w:val="WW8Num10z8"/>
    <w:rsid w:val="00141CDC"/>
  </w:style>
  <w:style w:type="character" w:customStyle="1" w:styleId="WW8Num11z0">
    <w:name w:val="WW8Num11z0"/>
    <w:rsid w:val="00141CDC"/>
    <w:rPr>
      <w:rFonts w:hint="default"/>
    </w:rPr>
  </w:style>
  <w:style w:type="character" w:customStyle="1" w:styleId="WW8Num11z1">
    <w:name w:val="WW8Num11z1"/>
    <w:rsid w:val="00141CDC"/>
  </w:style>
  <w:style w:type="character" w:customStyle="1" w:styleId="WW8Num11z2">
    <w:name w:val="WW8Num11z2"/>
    <w:rsid w:val="00141CDC"/>
  </w:style>
  <w:style w:type="character" w:customStyle="1" w:styleId="WW8Num11z3">
    <w:name w:val="WW8Num11z3"/>
    <w:rsid w:val="00141CDC"/>
  </w:style>
  <w:style w:type="character" w:customStyle="1" w:styleId="WW8Num11z4">
    <w:name w:val="WW8Num11z4"/>
    <w:rsid w:val="00141CDC"/>
  </w:style>
  <w:style w:type="character" w:customStyle="1" w:styleId="WW8Num11z5">
    <w:name w:val="WW8Num11z5"/>
    <w:rsid w:val="00141CDC"/>
  </w:style>
  <w:style w:type="character" w:customStyle="1" w:styleId="WW8Num11z6">
    <w:name w:val="WW8Num11z6"/>
    <w:rsid w:val="00141CDC"/>
  </w:style>
  <w:style w:type="character" w:customStyle="1" w:styleId="WW8Num11z7">
    <w:name w:val="WW8Num11z7"/>
    <w:rsid w:val="00141CDC"/>
  </w:style>
  <w:style w:type="character" w:customStyle="1" w:styleId="WW8Num11z8">
    <w:name w:val="WW8Num11z8"/>
    <w:rsid w:val="00141CDC"/>
  </w:style>
  <w:style w:type="character" w:customStyle="1" w:styleId="WW8Num12z0">
    <w:name w:val="WW8Num12z0"/>
    <w:rsid w:val="00141CDC"/>
    <w:rPr>
      <w:rFonts w:hint="default"/>
      <w:b/>
    </w:rPr>
  </w:style>
  <w:style w:type="character" w:customStyle="1" w:styleId="WW8Num12z1">
    <w:name w:val="WW8Num12z1"/>
    <w:rsid w:val="00141CDC"/>
  </w:style>
  <w:style w:type="character" w:customStyle="1" w:styleId="WW8Num12z2">
    <w:name w:val="WW8Num12z2"/>
    <w:rsid w:val="00141CDC"/>
  </w:style>
  <w:style w:type="character" w:customStyle="1" w:styleId="WW8Num12z3">
    <w:name w:val="WW8Num12z3"/>
    <w:rsid w:val="00141CDC"/>
  </w:style>
  <w:style w:type="character" w:customStyle="1" w:styleId="WW8Num12z4">
    <w:name w:val="WW8Num12z4"/>
    <w:rsid w:val="00141CDC"/>
  </w:style>
  <w:style w:type="character" w:customStyle="1" w:styleId="WW8Num12z5">
    <w:name w:val="WW8Num12z5"/>
    <w:rsid w:val="00141CDC"/>
  </w:style>
  <w:style w:type="character" w:customStyle="1" w:styleId="WW8Num12z6">
    <w:name w:val="WW8Num12z6"/>
    <w:rsid w:val="00141CDC"/>
  </w:style>
  <w:style w:type="character" w:customStyle="1" w:styleId="WW8Num12z7">
    <w:name w:val="WW8Num12z7"/>
    <w:rsid w:val="00141CDC"/>
  </w:style>
  <w:style w:type="character" w:customStyle="1" w:styleId="WW8Num12z8">
    <w:name w:val="WW8Num12z8"/>
    <w:rsid w:val="00141CDC"/>
  </w:style>
  <w:style w:type="character" w:customStyle="1" w:styleId="WW8Num13z0">
    <w:name w:val="WW8Num13z0"/>
    <w:rsid w:val="00141CDC"/>
    <w:rPr>
      <w:rFonts w:hint="default"/>
    </w:rPr>
  </w:style>
  <w:style w:type="character" w:customStyle="1" w:styleId="WW8Num13z1">
    <w:name w:val="WW8Num13z1"/>
    <w:rsid w:val="00141CDC"/>
  </w:style>
  <w:style w:type="character" w:customStyle="1" w:styleId="WW8Num13z2">
    <w:name w:val="WW8Num13z2"/>
    <w:rsid w:val="00141CDC"/>
  </w:style>
  <w:style w:type="character" w:customStyle="1" w:styleId="WW8Num13z3">
    <w:name w:val="WW8Num13z3"/>
    <w:rsid w:val="00141CDC"/>
  </w:style>
  <w:style w:type="character" w:customStyle="1" w:styleId="WW8Num13z4">
    <w:name w:val="WW8Num13z4"/>
    <w:rsid w:val="00141CDC"/>
  </w:style>
  <w:style w:type="character" w:customStyle="1" w:styleId="WW8Num13z5">
    <w:name w:val="WW8Num13z5"/>
    <w:rsid w:val="00141CDC"/>
  </w:style>
  <w:style w:type="character" w:customStyle="1" w:styleId="WW8Num13z6">
    <w:name w:val="WW8Num13z6"/>
    <w:rsid w:val="00141CDC"/>
  </w:style>
  <w:style w:type="character" w:customStyle="1" w:styleId="WW8Num13z7">
    <w:name w:val="WW8Num13z7"/>
    <w:rsid w:val="00141CDC"/>
  </w:style>
  <w:style w:type="character" w:customStyle="1" w:styleId="WW8Num13z8">
    <w:name w:val="WW8Num13z8"/>
    <w:rsid w:val="00141CDC"/>
  </w:style>
  <w:style w:type="character" w:customStyle="1" w:styleId="WW8Num14z0">
    <w:name w:val="WW8Num14z0"/>
    <w:rsid w:val="00141CDC"/>
    <w:rPr>
      <w:rFonts w:ascii="Symbol" w:hAnsi="Symbol" w:cs="Symbol" w:hint="default"/>
    </w:rPr>
  </w:style>
  <w:style w:type="character" w:customStyle="1" w:styleId="WW8Num14z1">
    <w:name w:val="WW8Num14z1"/>
    <w:rsid w:val="00141CDC"/>
    <w:rPr>
      <w:rFonts w:ascii="Courier New" w:hAnsi="Courier New" w:cs="Courier New" w:hint="default"/>
    </w:rPr>
  </w:style>
  <w:style w:type="character" w:customStyle="1" w:styleId="WW8Num14z2">
    <w:name w:val="WW8Num14z2"/>
    <w:rsid w:val="00141CDC"/>
    <w:rPr>
      <w:rFonts w:ascii="Wingdings" w:hAnsi="Wingdings" w:cs="Wingdings" w:hint="default"/>
    </w:rPr>
  </w:style>
  <w:style w:type="character" w:customStyle="1" w:styleId="WW8Num15z0">
    <w:name w:val="WW8Num15z0"/>
    <w:rsid w:val="00141CD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41CDC"/>
    <w:rPr>
      <w:rFonts w:cs="Times New Roman"/>
    </w:rPr>
  </w:style>
  <w:style w:type="character" w:customStyle="1" w:styleId="WW8Num16z0">
    <w:name w:val="WW8Num16z0"/>
    <w:rsid w:val="00141CDC"/>
    <w:rPr>
      <w:rFonts w:hint="default"/>
    </w:rPr>
  </w:style>
  <w:style w:type="character" w:customStyle="1" w:styleId="WW8Num17z0">
    <w:name w:val="WW8Num17z0"/>
    <w:rsid w:val="00141CDC"/>
    <w:rPr>
      <w:sz w:val="26"/>
      <w:szCs w:val="26"/>
    </w:rPr>
  </w:style>
  <w:style w:type="character" w:customStyle="1" w:styleId="WW8Num17z2">
    <w:name w:val="WW8Num17z2"/>
    <w:rsid w:val="00141CDC"/>
  </w:style>
  <w:style w:type="character" w:customStyle="1" w:styleId="WW8Num17z3">
    <w:name w:val="WW8Num17z3"/>
    <w:rsid w:val="00141CDC"/>
  </w:style>
  <w:style w:type="character" w:customStyle="1" w:styleId="WW8Num17z4">
    <w:name w:val="WW8Num17z4"/>
    <w:rsid w:val="00141CDC"/>
  </w:style>
  <w:style w:type="character" w:customStyle="1" w:styleId="WW8Num17z5">
    <w:name w:val="WW8Num17z5"/>
    <w:rsid w:val="00141CDC"/>
  </w:style>
  <w:style w:type="character" w:customStyle="1" w:styleId="WW8Num17z6">
    <w:name w:val="WW8Num17z6"/>
    <w:rsid w:val="00141CDC"/>
  </w:style>
  <w:style w:type="character" w:customStyle="1" w:styleId="WW8Num17z7">
    <w:name w:val="WW8Num17z7"/>
    <w:rsid w:val="00141CDC"/>
  </w:style>
  <w:style w:type="character" w:customStyle="1" w:styleId="WW8Num17z8">
    <w:name w:val="WW8Num17z8"/>
    <w:rsid w:val="00141CDC"/>
  </w:style>
  <w:style w:type="character" w:customStyle="1" w:styleId="WW8Num18z0">
    <w:name w:val="WW8Num18z0"/>
    <w:rsid w:val="00141CDC"/>
    <w:rPr>
      <w:rFonts w:hint="default"/>
    </w:rPr>
  </w:style>
  <w:style w:type="character" w:customStyle="1" w:styleId="WW8Num18z1">
    <w:name w:val="WW8Num18z1"/>
    <w:rsid w:val="00141CDC"/>
  </w:style>
  <w:style w:type="character" w:customStyle="1" w:styleId="WW8Num18z2">
    <w:name w:val="WW8Num18z2"/>
    <w:rsid w:val="00141CDC"/>
  </w:style>
  <w:style w:type="character" w:customStyle="1" w:styleId="WW8Num18z3">
    <w:name w:val="WW8Num18z3"/>
    <w:rsid w:val="00141CDC"/>
  </w:style>
  <w:style w:type="character" w:customStyle="1" w:styleId="WW8Num18z4">
    <w:name w:val="WW8Num18z4"/>
    <w:rsid w:val="00141CDC"/>
  </w:style>
  <w:style w:type="character" w:customStyle="1" w:styleId="WW8Num18z5">
    <w:name w:val="WW8Num18z5"/>
    <w:rsid w:val="00141CDC"/>
  </w:style>
  <w:style w:type="character" w:customStyle="1" w:styleId="WW8Num18z6">
    <w:name w:val="WW8Num18z6"/>
    <w:rsid w:val="00141CDC"/>
  </w:style>
  <w:style w:type="character" w:customStyle="1" w:styleId="WW8Num18z7">
    <w:name w:val="WW8Num18z7"/>
    <w:rsid w:val="00141CDC"/>
  </w:style>
  <w:style w:type="character" w:customStyle="1" w:styleId="WW8Num18z8">
    <w:name w:val="WW8Num18z8"/>
    <w:rsid w:val="00141CDC"/>
  </w:style>
  <w:style w:type="character" w:customStyle="1" w:styleId="WW8Num19z0">
    <w:name w:val="WW8Num19z0"/>
    <w:rsid w:val="00141CDC"/>
    <w:rPr>
      <w:rFonts w:ascii="Times New Roman" w:hAnsi="Times New Roman" w:cs="Times New Roman" w:hint="default"/>
    </w:rPr>
  </w:style>
  <w:style w:type="character" w:customStyle="1" w:styleId="WW8Num19z1">
    <w:name w:val="WW8Num19z1"/>
    <w:rsid w:val="00141CDC"/>
    <w:rPr>
      <w:rFonts w:cs="Times New Roman"/>
    </w:rPr>
  </w:style>
  <w:style w:type="character" w:customStyle="1" w:styleId="WW8Num20z0">
    <w:name w:val="WW8Num20z0"/>
    <w:rsid w:val="00141CDC"/>
    <w:rPr>
      <w:rFonts w:hint="default"/>
    </w:rPr>
  </w:style>
  <w:style w:type="character" w:customStyle="1" w:styleId="WW8Num20z1">
    <w:name w:val="WW8Num20z1"/>
    <w:rsid w:val="00141CDC"/>
  </w:style>
  <w:style w:type="character" w:customStyle="1" w:styleId="WW8Num20z2">
    <w:name w:val="WW8Num20z2"/>
    <w:rsid w:val="00141CDC"/>
  </w:style>
  <w:style w:type="character" w:customStyle="1" w:styleId="WW8Num20z3">
    <w:name w:val="WW8Num20z3"/>
    <w:rsid w:val="00141CDC"/>
  </w:style>
  <w:style w:type="character" w:customStyle="1" w:styleId="WW8Num20z4">
    <w:name w:val="WW8Num20z4"/>
    <w:rsid w:val="00141CDC"/>
  </w:style>
  <w:style w:type="character" w:customStyle="1" w:styleId="WW8Num20z5">
    <w:name w:val="WW8Num20z5"/>
    <w:rsid w:val="00141CDC"/>
  </w:style>
  <w:style w:type="character" w:customStyle="1" w:styleId="WW8Num20z6">
    <w:name w:val="WW8Num20z6"/>
    <w:rsid w:val="00141CDC"/>
  </w:style>
  <w:style w:type="character" w:customStyle="1" w:styleId="WW8Num20z7">
    <w:name w:val="WW8Num20z7"/>
    <w:rsid w:val="00141CDC"/>
  </w:style>
  <w:style w:type="character" w:customStyle="1" w:styleId="WW8Num20z8">
    <w:name w:val="WW8Num20z8"/>
    <w:rsid w:val="00141CDC"/>
  </w:style>
  <w:style w:type="character" w:customStyle="1" w:styleId="WW8Num21z0">
    <w:name w:val="WW8Num21z0"/>
    <w:rsid w:val="00141CDC"/>
    <w:rPr>
      <w:rFonts w:ascii="Times New Roman" w:hAnsi="Times New Roman" w:cs="Times New Roman" w:hint="default"/>
    </w:rPr>
  </w:style>
  <w:style w:type="character" w:customStyle="1" w:styleId="WW8Num21z1">
    <w:name w:val="WW8Num21z1"/>
    <w:rsid w:val="00141CDC"/>
    <w:rPr>
      <w:rFonts w:ascii="Courier New" w:hAnsi="Courier New" w:cs="Courier New" w:hint="default"/>
    </w:rPr>
  </w:style>
  <w:style w:type="character" w:customStyle="1" w:styleId="WW8Num21z2">
    <w:name w:val="WW8Num21z2"/>
    <w:rsid w:val="00141CDC"/>
    <w:rPr>
      <w:rFonts w:ascii="Wingdings" w:hAnsi="Wingdings" w:cs="Wingdings" w:hint="default"/>
    </w:rPr>
  </w:style>
  <w:style w:type="character" w:customStyle="1" w:styleId="WW8Num21z3">
    <w:name w:val="WW8Num21z3"/>
    <w:rsid w:val="00141CDC"/>
    <w:rPr>
      <w:rFonts w:ascii="Symbol" w:hAnsi="Symbol" w:cs="Symbol" w:hint="default"/>
    </w:rPr>
  </w:style>
  <w:style w:type="character" w:customStyle="1" w:styleId="WW8Num22z0">
    <w:name w:val="WW8Num22z0"/>
    <w:rsid w:val="00141CDC"/>
    <w:rPr>
      <w:rFonts w:hint="default"/>
    </w:rPr>
  </w:style>
  <w:style w:type="character" w:customStyle="1" w:styleId="WW8Num23z0">
    <w:name w:val="WW8Num23z0"/>
    <w:rsid w:val="00141CDC"/>
    <w:rPr>
      <w:rFonts w:hint="default"/>
    </w:rPr>
  </w:style>
  <w:style w:type="character" w:customStyle="1" w:styleId="WW8Num24z0">
    <w:name w:val="WW8Num24z0"/>
    <w:rsid w:val="00141CDC"/>
    <w:rPr>
      <w:rFonts w:ascii="Symbol" w:hAnsi="Symbol" w:cs="Symbol" w:hint="default"/>
    </w:rPr>
  </w:style>
  <w:style w:type="character" w:customStyle="1" w:styleId="WW8Num24z1">
    <w:name w:val="WW8Num24z1"/>
    <w:rsid w:val="00141CDC"/>
    <w:rPr>
      <w:rFonts w:ascii="Courier New" w:hAnsi="Courier New" w:cs="Courier New" w:hint="default"/>
    </w:rPr>
  </w:style>
  <w:style w:type="character" w:customStyle="1" w:styleId="WW8Num24z2">
    <w:name w:val="WW8Num24z2"/>
    <w:rsid w:val="00141CDC"/>
    <w:rPr>
      <w:rFonts w:ascii="Wingdings" w:hAnsi="Wingdings" w:cs="Wingdings" w:hint="default"/>
    </w:rPr>
  </w:style>
  <w:style w:type="character" w:customStyle="1" w:styleId="WW8Num25z0">
    <w:name w:val="WW8Num25z0"/>
    <w:rsid w:val="00141CDC"/>
    <w:rPr>
      <w:rFonts w:ascii="Symbol" w:hAnsi="Symbol" w:cs="Symbol" w:hint="default"/>
    </w:rPr>
  </w:style>
  <w:style w:type="character" w:customStyle="1" w:styleId="WW8Num25z1">
    <w:name w:val="WW8Num25z1"/>
    <w:rsid w:val="00141CDC"/>
    <w:rPr>
      <w:rFonts w:ascii="Courier New" w:hAnsi="Courier New" w:cs="Courier New" w:hint="default"/>
    </w:rPr>
  </w:style>
  <w:style w:type="character" w:customStyle="1" w:styleId="WW8Num25z2">
    <w:name w:val="WW8Num25z2"/>
    <w:rsid w:val="00141CDC"/>
    <w:rPr>
      <w:rFonts w:ascii="Wingdings" w:hAnsi="Wingdings" w:cs="Wingdings" w:hint="default"/>
    </w:rPr>
  </w:style>
  <w:style w:type="character" w:customStyle="1" w:styleId="WW8Num26z0">
    <w:name w:val="WW8Num26z0"/>
    <w:rsid w:val="00141CDC"/>
    <w:rPr>
      <w:rFonts w:ascii="Times New Roman" w:hAnsi="Times New Roman" w:cs="Times New Roman" w:hint="default"/>
    </w:rPr>
  </w:style>
  <w:style w:type="character" w:customStyle="1" w:styleId="WW8Num26z1">
    <w:name w:val="WW8Num26z1"/>
    <w:rsid w:val="00141CDC"/>
    <w:rPr>
      <w:rFonts w:ascii="Courier New" w:hAnsi="Courier New" w:cs="Courier New" w:hint="default"/>
    </w:rPr>
  </w:style>
  <w:style w:type="character" w:customStyle="1" w:styleId="WW8Num26z2">
    <w:name w:val="WW8Num26z2"/>
    <w:rsid w:val="00141CDC"/>
    <w:rPr>
      <w:rFonts w:ascii="Wingdings" w:hAnsi="Wingdings" w:cs="Wingdings" w:hint="default"/>
    </w:rPr>
  </w:style>
  <w:style w:type="character" w:customStyle="1" w:styleId="WW8Num26z3">
    <w:name w:val="WW8Num26z3"/>
    <w:rsid w:val="00141CDC"/>
    <w:rPr>
      <w:rFonts w:ascii="Symbol" w:hAnsi="Symbol" w:cs="Symbol" w:hint="default"/>
    </w:rPr>
  </w:style>
  <w:style w:type="character" w:customStyle="1" w:styleId="WW8Num27z0">
    <w:name w:val="WW8Num27z0"/>
    <w:rsid w:val="00141CDC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141CDC"/>
  </w:style>
  <w:style w:type="character" w:customStyle="1" w:styleId="WW8Num28z1">
    <w:name w:val="WW8Num28z1"/>
    <w:rsid w:val="00141CDC"/>
    <w:rPr>
      <w:b w:val="0"/>
      <w:bCs w:val="0"/>
    </w:rPr>
  </w:style>
  <w:style w:type="character" w:customStyle="1" w:styleId="WW8Num28z2">
    <w:name w:val="WW8Num28z2"/>
    <w:rsid w:val="00141CDC"/>
  </w:style>
  <w:style w:type="character" w:customStyle="1" w:styleId="WW8Num28z3">
    <w:name w:val="WW8Num28z3"/>
    <w:rsid w:val="00141CDC"/>
  </w:style>
  <w:style w:type="character" w:customStyle="1" w:styleId="WW8Num28z4">
    <w:name w:val="WW8Num28z4"/>
    <w:rsid w:val="00141CDC"/>
  </w:style>
  <w:style w:type="character" w:customStyle="1" w:styleId="WW8Num28z5">
    <w:name w:val="WW8Num28z5"/>
    <w:rsid w:val="00141CDC"/>
  </w:style>
  <w:style w:type="character" w:customStyle="1" w:styleId="WW8Num28z6">
    <w:name w:val="WW8Num28z6"/>
    <w:rsid w:val="00141CDC"/>
  </w:style>
  <w:style w:type="character" w:customStyle="1" w:styleId="WW8Num28z7">
    <w:name w:val="WW8Num28z7"/>
    <w:rsid w:val="00141CDC"/>
  </w:style>
  <w:style w:type="character" w:customStyle="1" w:styleId="WW8Num28z8">
    <w:name w:val="WW8Num28z8"/>
    <w:rsid w:val="00141CDC"/>
  </w:style>
  <w:style w:type="character" w:customStyle="1" w:styleId="WW8Num29z0">
    <w:name w:val="WW8Num29z0"/>
    <w:rsid w:val="00141CDC"/>
    <w:rPr>
      <w:rFonts w:hint="default"/>
    </w:rPr>
  </w:style>
  <w:style w:type="character" w:customStyle="1" w:styleId="WW8Num29z1">
    <w:name w:val="WW8Num29z1"/>
    <w:rsid w:val="00141CDC"/>
  </w:style>
  <w:style w:type="character" w:customStyle="1" w:styleId="WW8Num29z2">
    <w:name w:val="WW8Num29z2"/>
    <w:rsid w:val="00141CDC"/>
  </w:style>
  <w:style w:type="character" w:customStyle="1" w:styleId="WW8Num29z3">
    <w:name w:val="WW8Num29z3"/>
    <w:rsid w:val="00141CDC"/>
  </w:style>
  <w:style w:type="character" w:customStyle="1" w:styleId="WW8Num29z4">
    <w:name w:val="WW8Num29z4"/>
    <w:rsid w:val="00141CDC"/>
  </w:style>
  <w:style w:type="character" w:customStyle="1" w:styleId="WW8Num29z5">
    <w:name w:val="WW8Num29z5"/>
    <w:rsid w:val="00141CDC"/>
  </w:style>
  <w:style w:type="character" w:customStyle="1" w:styleId="WW8Num29z6">
    <w:name w:val="WW8Num29z6"/>
    <w:rsid w:val="00141CDC"/>
  </w:style>
  <w:style w:type="character" w:customStyle="1" w:styleId="WW8Num29z7">
    <w:name w:val="WW8Num29z7"/>
    <w:rsid w:val="00141CDC"/>
  </w:style>
  <w:style w:type="character" w:customStyle="1" w:styleId="WW8Num29z8">
    <w:name w:val="WW8Num29z8"/>
    <w:rsid w:val="00141CDC"/>
  </w:style>
  <w:style w:type="character" w:customStyle="1" w:styleId="WW8Num30z0">
    <w:name w:val="WW8Num30z0"/>
    <w:rsid w:val="00141CDC"/>
    <w:rPr>
      <w:rFonts w:ascii="Times New Roman" w:hAnsi="Times New Roman" w:cs="Times New Roman" w:hint="default"/>
    </w:rPr>
  </w:style>
  <w:style w:type="character" w:customStyle="1" w:styleId="WW8Num30z1">
    <w:name w:val="WW8Num30z1"/>
    <w:rsid w:val="00141CDC"/>
    <w:rPr>
      <w:rFonts w:ascii="Courier New" w:hAnsi="Courier New" w:cs="Courier New" w:hint="default"/>
    </w:rPr>
  </w:style>
  <w:style w:type="character" w:customStyle="1" w:styleId="WW8Num30z2">
    <w:name w:val="WW8Num30z2"/>
    <w:rsid w:val="00141CDC"/>
    <w:rPr>
      <w:rFonts w:ascii="Wingdings" w:hAnsi="Wingdings" w:cs="Wingdings" w:hint="default"/>
    </w:rPr>
  </w:style>
  <w:style w:type="character" w:customStyle="1" w:styleId="WW8Num30z3">
    <w:name w:val="WW8Num30z3"/>
    <w:rsid w:val="00141CDC"/>
    <w:rPr>
      <w:rFonts w:ascii="Symbol" w:hAnsi="Symbol" w:cs="Symbol" w:hint="default"/>
    </w:rPr>
  </w:style>
  <w:style w:type="character" w:customStyle="1" w:styleId="WW8Num31z0">
    <w:name w:val="WW8Num31z0"/>
    <w:rsid w:val="00141CDC"/>
    <w:rPr>
      <w:rFonts w:hint="default"/>
    </w:rPr>
  </w:style>
  <w:style w:type="character" w:customStyle="1" w:styleId="WW8Num31z1">
    <w:name w:val="WW8Num31z1"/>
    <w:rsid w:val="00141CDC"/>
  </w:style>
  <w:style w:type="character" w:customStyle="1" w:styleId="WW8Num31z2">
    <w:name w:val="WW8Num31z2"/>
    <w:rsid w:val="00141CDC"/>
  </w:style>
  <w:style w:type="character" w:customStyle="1" w:styleId="WW8Num31z3">
    <w:name w:val="WW8Num31z3"/>
    <w:rsid w:val="00141CDC"/>
  </w:style>
  <w:style w:type="character" w:customStyle="1" w:styleId="WW8Num31z4">
    <w:name w:val="WW8Num31z4"/>
    <w:rsid w:val="00141CDC"/>
  </w:style>
  <w:style w:type="character" w:customStyle="1" w:styleId="WW8Num31z5">
    <w:name w:val="WW8Num31z5"/>
    <w:rsid w:val="00141CDC"/>
  </w:style>
  <w:style w:type="character" w:customStyle="1" w:styleId="WW8Num31z6">
    <w:name w:val="WW8Num31z6"/>
    <w:rsid w:val="00141CDC"/>
  </w:style>
  <w:style w:type="character" w:customStyle="1" w:styleId="WW8Num31z7">
    <w:name w:val="WW8Num31z7"/>
    <w:rsid w:val="00141CDC"/>
  </w:style>
  <w:style w:type="character" w:customStyle="1" w:styleId="WW8Num31z8">
    <w:name w:val="WW8Num31z8"/>
    <w:rsid w:val="00141CDC"/>
  </w:style>
  <w:style w:type="character" w:customStyle="1" w:styleId="WW8Num32z0">
    <w:name w:val="WW8Num32z0"/>
    <w:rsid w:val="00141CDC"/>
    <w:rPr>
      <w:rFonts w:hint="default"/>
    </w:rPr>
  </w:style>
  <w:style w:type="character" w:customStyle="1" w:styleId="WW8Num32z1">
    <w:name w:val="WW8Num32z1"/>
    <w:rsid w:val="00141CDC"/>
  </w:style>
  <w:style w:type="character" w:customStyle="1" w:styleId="WW8Num32z2">
    <w:name w:val="WW8Num32z2"/>
    <w:rsid w:val="00141CDC"/>
  </w:style>
  <w:style w:type="character" w:customStyle="1" w:styleId="WW8Num32z3">
    <w:name w:val="WW8Num32z3"/>
    <w:rsid w:val="00141CDC"/>
  </w:style>
  <w:style w:type="character" w:customStyle="1" w:styleId="WW8Num32z4">
    <w:name w:val="WW8Num32z4"/>
    <w:rsid w:val="00141CDC"/>
  </w:style>
  <w:style w:type="character" w:customStyle="1" w:styleId="WW8Num32z5">
    <w:name w:val="WW8Num32z5"/>
    <w:rsid w:val="00141CDC"/>
  </w:style>
  <w:style w:type="character" w:customStyle="1" w:styleId="WW8Num32z6">
    <w:name w:val="WW8Num32z6"/>
    <w:rsid w:val="00141CDC"/>
  </w:style>
  <w:style w:type="character" w:customStyle="1" w:styleId="WW8Num32z7">
    <w:name w:val="WW8Num32z7"/>
    <w:rsid w:val="00141CDC"/>
  </w:style>
  <w:style w:type="character" w:customStyle="1" w:styleId="WW8Num32z8">
    <w:name w:val="WW8Num32z8"/>
    <w:rsid w:val="00141CDC"/>
  </w:style>
  <w:style w:type="character" w:customStyle="1" w:styleId="WW8Num33z0">
    <w:name w:val="WW8Num33z0"/>
    <w:rsid w:val="00141CDC"/>
    <w:rPr>
      <w:rFonts w:ascii="Times New Roman" w:hAnsi="Times New Roman" w:cs="Times New Roman" w:hint="default"/>
    </w:rPr>
  </w:style>
  <w:style w:type="character" w:customStyle="1" w:styleId="WW8Num33z1">
    <w:name w:val="WW8Num33z1"/>
    <w:rsid w:val="00141CDC"/>
    <w:rPr>
      <w:rFonts w:ascii="Courier New" w:hAnsi="Courier New" w:cs="Courier New" w:hint="default"/>
    </w:rPr>
  </w:style>
  <w:style w:type="character" w:customStyle="1" w:styleId="WW8Num33z2">
    <w:name w:val="WW8Num33z2"/>
    <w:rsid w:val="00141CDC"/>
    <w:rPr>
      <w:rFonts w:ascii="Wingdings" w:hAnsi="Wingdings" w:cs="Wingdings" w:hint="default"/>
    </w:rPr>
  </w:style>
  <w:style w:type="character" w:customStyle="1" w:styleId="WW8Num33z3">
    <w:name w:val="WW8Num33z3"/>
    <w:rsid w:val="00141CDC"/>
    <w:rPr>
      <w:rFonts w:ascii="Symbol" w:hAnsi="Symbol" w:cs="Symbol" w:hint="default"/>
    </w:rPr>
  </w:style>
  <w:style w:type="character" w:customStyle="1" w:styleId="11">
    <w:name w:val="Основной шрифт абзаца1"/>
    <w:rsid w:val="00141CDC"/>
  </w:style>
  <w:style w:type="character" w:customStyle="1" w:styleId="22">
    <w:name w:val=" Знак Знак2"/>
    <w:rsid w:val="00141CDC"/>
    <w:rPr>
      <w:rFonts w:ascii="Arial" w:hAnsi="Arial" w:cs="Arial"/>
      <w:sz w:val="24"/>
      <w:szCs w:val="24"/>
      <w:lang w:val="ru-RU" w:bidi="ar-SA"/>
    </w:rPr>
  </w:style>
  <w:style w:type="character" w:customStyle="1" w:styleId="a4">
    <w:name w:val=" Знак Знак"/>
    <w:rsid w:val="00141CDC"/>
    <w:rPr>
      <w:rFonts w:ascii="Arial" w:hAnsi="Arial" w:cs="Times New Roman"/>
      <w:sz w:val="24"/>
      <w:szCs w:val="24"/>
    </w:rPr>
  </w:style>
  <w:style w:type="character" w:customStyle="1" w:styleId="12">
    <w:name w:val=" Знак Знак1"/>
    <w:rsid w:val="00141CDC"/>
    <w:rPr>
      <w:rFonts w:ascii="Arial" w:hAnsi="Arial" w:cs="Arial"/>
      <w:sz w:val="24"/>
      <w:szCs w:val="24"/>
      <w:lang w:val="ru-RU" w:bidi="ar-SA"/>
    </w:rPr>
  </w:style>
  <w:style w:type="character" w:styleId="a5">
    <w:name w:val="page number"/>
    <w:basedOn w:val="11"/>
    <w:rsid w:val="00141CDC"/>
  </w:style>
  <w:style w:type="character" w:customStyle="1" w:styleId="TitleChar">
    <w:name w:val="Title Char"/>
    <w:rsid w:val="00141CDC"/>
    <w:rPr>
      <w:rFonts w:ascii="Arial" w:hAnsi="Arial" w:cs="Arial"/>
      <w:sz w:val="24"/>
      <w:szCs w:val="24"/>
      <w:lang w:val="ru-RU" w:bidi="ar-SA"/>
    </w:rPr>
  </w:style>
  <w:style w:type="character" w:styleId="a6">
    <w:name w:val="Hyperlink"/>
    <w:rsid w:val="00141CDC"/>
    <w:rPr>
      <w:color w:val="000080"/>
      <w:u w:val="single"/>
      <w:lang/>
    </w:rPr>
  </w:style>
  <w:style w:type="character" w:styleId="a7">
    <w:name w:val="FollowedHyperlink"/>
    <w:rsid w:val="00141CDC"/>
    <w:rPr>
      <w:color w:val="800080"/>
      <w:u w:val="single"/>
    </w:rPr>
  </w:style>
  <w:style w:type="paragraph" w:styleId="a8">
    <w:name w:val="Title"/>
    <w:basedOn w:val="a"/>
    <w:next w:val="a0"/>
    <w:link w:val="a9"/>
    <w:rsid w:val="00141CDC"/>
    <w:pPr>
      <w:ind w:firstLine="567"/>
      <w:jc w:val="center"/>
    </w:pPr>
    <w:rPr>
      <w:rFonts w:ascii="Arial" w:hAnsi="Arial" w:cs="Arial"/>
    </w:rPr>
  </w:style>
  <w:style w:type="character" w:customStyle="1" w:styleId="a9">
    <w:name w:val="Заголовок Знак"/>
    <w:basedOn w:val="a1"/>
    <w:link w:val="a8"/>
    <w:rsid w:val="00141CDC"/>
    <w:rPr>
      <w:rFonts w:ascii="Arial" w:eastAsia="Times New Roman" w:hAnsi="Arial" w:cs="Arial"/>
      <w:sz w:val="24"/>
      <w:szCs w:val="24"/>
      <w:lang w:eastAsia="zh-CN"/>
    </w:rPr>
  </w:style>
  <w:style w:type="paragraph" w:styleId="a0">
    <w:name w:val="Body Text"/>
    <w:basedOn w:val="a"/>
    <w:link w:val="aa"/>
    <w:rsid w:val="00141CDC"/>
    <w:pPr>
      <w:spacing w:after="120"/>
    </w:pPr>
  </w:style>
  <w:style w:type="character" w:customStyle="1" w:styleId="aa">
    <w:name w:val="Основной текст Знак"/>
    <w:basedOn w:val="a1"/>
    <w:link w:val="a0"/>
    <w:rsid w:val="00141C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0"/>
    <w:rsid w:val="00141CDC"/>
    <w:rPr>
      <w:rFonts w:cs="Lohit Devanagari"/>
    </w:rPr>
  </w:style>
  <w:style w:type="paragraph" w:styleId="ac">
    <w:name w:val="caption"/>
    <w:basedOn w:val="a"/>
    <w:qFormat/>
    <w:rsid w:val="00141CDC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141CDC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141CDC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rsid w:val="00141CDC"/>
    <w:pPr>
      <w:suppressLineNumbers/>
    </w:pPr>
    <w:rPr>
      <w:rFonts w:cs="Lohit Devanagari"/>
    </w:rPr>
  </w:style>
  <w:style w:type="paragraph" w:customStyle="1" w:styleId="23">
    <w:name w:val="Название объекта2"/>
    <w:basedOn w:val="a"/>
    <w:rsid w:val="00141CDC"/>
    <w:pPr>
      <w:suppressLineNumbers/>
      <w:spacing w:before="120" w:after="120"/>
    </w:pPr>
    <w:rPr>
      <w:rFonts w:cs="Lohit Devanagari"/>
      <w:i/>
      <w:iCs/>
    </w:rPr>
  </w:style>
  <w:style w:type="paragraph" w:customStyle="1" w:styleId="24">
    <w:name w:val="Указатель2"/>
    <w:basedOn w:val="a"/>
    <w:rsid w:val="00141CDC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141CDC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141CDC"/>
    <w:pPr>
      <w:suppressLineNumbers/>
    </w:pPr>
    <w:rPr>
      <w:rFonts w:cs="Lohit Devanagari"/>
    </w:rPr>
  </w:style>
  <w:style w:type="paragraph" w:styleId="ad">
    <w:name w:val="Body Text Indent"/>
    <w:basedOn w:val="a"/>
    <w:link w:val="ae"/>
    <w:rsid w:val="00141CDC"/>
    <w:pPr>
      <w:widowControl w:val="0"/>
      <w:ind w:firstLine="708"/>
    </w:pPr>
    <w:rPr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rsid w:val="00141CD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141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basedOn w:val="a"/>
    <w:next w:val="af0"/>
    <w:rsid w:val="00141CDC"/>
    <w:pPr>
      <w:spacing w:before="280" w:after="280"/>
    </w:pPr>
  </w:style>
  <w:style w:type="paragraph" w:customStyle="1" w:styleId="ConsPlusCell">
    <w:name w:val="ConsPlusCell"/>
    <w:rsid w:val="00141CD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Balloon Text"/>
    <w:basedOn w:val="a"/>
    <w:link w:val="af2"/>
    <w:rsid w:val="00141C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141CD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41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41C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turyGothic9pt-0073">
    <w:name w:val="Стиль Century Gothic 9 pt по ширине Слева:  -007 см После:  3 ..."/>
    <w:basedOn w:val="a"/>
    <w:rsid w:val="00141CDC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3">
    <w:name w:val="No Spacing"/>
    <w:qFormat/>
    <w:rsid w:val="00141C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4">
    <w:name w:val=" Знак"/>
    <w:basedOn w:val="a"/>
    <w:rsid w:val="00141CD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List Paragraph"/>
    <w:basedOn w:val="a"/>
    <w:qFormat/>
    <w:rsid w:val="00141CD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10">
    <w:name w:val="Основной текст с отступом 31"/>
    <w:basedOn w:val="a"/>
    <w:rsid w:val="00141CDC"/>
    <w:pPr>
      <w:spacing w:after="120"/>
      <w:ind w:left="283"/>
    </w:pPr>
    <w:rPr>
      <w:sz w:val="16"/>
      <w:szCs w:val="16"/>
    </w:rPr>
  </w:style>
  <w:style w:type="paragraph" w:customStyle="1" w:styleId="210">
    <w:name w:val="Список 21"/>
    <w:basedOn w:val="a"/>
    <w:rsid w:val="00141CDC"/>
    <w:pPr>
      <w:ind w:left="566" w:hanging="283"/>
    </w:pPr>
    <w:rPr>
      <w:sz w:val="20"/>
      <w:szCs w:val="20"/>
    </w:rPr>
  </w:style>
  <w:style w:type="paragraph" w:customStyle="1" w:styleId="211">
    <w:name w:val="Основной текст 21"/>
    <w:basedOn w:val="a"/>
    <w:rsid w:val="00141CDC"/>
    <w:pPr>
      <w:spacing w:after="120" w:line="480" w:lineRule="auto"/>
      <w:ind w:firstLine="567"/>
      <w:jc w:val="both"/>
    </w:pPr>
    <w:rPr>
      <w:rFonts w:ascii="Arial" w:hAnsi="Arial" w:cs="Arial"/>
    </w:rPr>
  </w:style>
  <w:style w:type="paragraph" w:customStyle="1" w:styleId="BodyText21">
    <w:name w:val="Body Text 21"/>
    <w:basedOn w:val="a"/>
    <w:rsid w:val="00141CDC"/>
    <w:pPr>
      <w:spacing w:line="396" w:lineRule="auto"/>
      <w:ind w:firstLine="567"/>
      <w:jc w:val="both"/>
    </w:pPr>
    <w:rPr>
      <w:rFonts w:ascii="Arial" w:hAnsi="Arial" w:cs="Arial"/>
      <w:sz w:val="22"/>
    </w:rPr>
  </w:style>
  <w:style w:type="paragraph" w:customStyle="1" w:styleId="formattexttopleveltext">
    <w:name w:val="formattext topleveltext"/>
    <w:basedOn w:val="a"/>
    <w:rsid w:val="00141CDC"/>
    <w:pPr>
      <w:spacing w:before="280" w:after="280"/>
    </w:pPr>
  </w:style>
  <w:style w:type="paragraph" w:customStyle="1" w:styleId="LO-Normal">
    <w:name w:val="LO-Normal"/>
    <w:rsid w:val="00141C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141CDC"/>
    <w:pPr>
      <w:spacing w:before="280" w:after="280"/>
    </w:pPr>
    <w:rPr>
      <w:rFonts w:ascii="Tahoma" w:hAnsi="Tahoma" w:cs="Tahoma"/>
      <w:color w:val="212121"/>
      <w:sz w:val="18"/>
      <w:szCs w:val="18"/>
    </w:rPr>
  </w:style>
  <w:style w:type="paragraph" w:customStyle="1" w:styleId="ListParagraph">
    <w:name w:val="List Paragraph"/>
    <w:basedOn w:val="a"/>
    <w:rsid w:val="00141CDC"/>
    <w:pPr>
      <w:ind w:left="720"/>
    </w:pPr>
  </w:style>
  <w:style w:type="paragraph" w:styleId="af6">
    <w:name w:val="footer"/>
    <w:basedOn w:val="a"/>
    <w:link w:val="af7"/>
    <w:rsid w:val="00141C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141C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41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41CD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141CDC"/>
    <w:pPr>
      <w:suppressLineNumbers/>
    </w:pPr>
  </w:style>
  <w:style w:type="paragraph" w:customStyle="1" w:styleId="af9">
    <w:name w:val="Заголовок таблицы"/>
    <w:basedOn w:val="af8"/>
    <w:rsid w:val="00141CDC"/>
    <w:pPr>
      <w:jc w:val="center"/>
    </w:pPr>
    <w:rPr>
      <w:b/>
      <w:bCs/>
    </w:rPr>
  </w:style>
  <w:style w:type="paragraph" w:customStyle="1" w:styleId="15">
    <w:name w:val=" Знак1 Знак Знак Знак"/>
    <w:basedOn w:val="a"/>
    <w:rsid w:val="00141CDC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rmal">
    <w:name w:val="Normal"/>
    <w:rsid w:val="0014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141CDC"/>
    <w:rPr>
      <w:b/>
      <w:bCs/>
    </w:rPr>
  </w:style>
  <w:style w:type="paragraph" w:styleId="afb">
    <w:name w:val="header"/>
    <w:basedOn w:val="a"/>
    <w:link w:val="afc"/>
    <w:uiPriority w:val="99"/>
    <w:rsid w:val="00141C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1"/>
    <w:link w:val="afb"/>
    <w:uiPriority w:val="99"/>
    <w:rsid w:val="00141CD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0">
    <w:name w:val="Normal (Web)"/>
    <w:basedOn w:val="a"/>
    <w:uiPriority w:val="99"/>
    <w:semiHidden/>
    <w:unhideWhenUsed/>
    <w:rsid w:val="0014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3099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2024-07-25T19:04:00Z</dcterms:created>
  <dcterms:modified xsi:type="dcterms:W3CDTF">2024-07-25T19:04:00Z</dcterms:modified>
</cp:coreProperties>
</file>